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8418F" w14:textId="77777777" w:rsidR="00DD1B01" w:rsidRPr="000C5746" w:rsidRDefault="000C5746">
      <w:pPr>
        <w:rPr>
          <w:b/>
        </w:rPr>
      </w:pPr>
      <w:r w:rsidRPr="000C5746">
        <w:rPr>
          <w:b/>
        </w:rPr>
        <w:t>SAPPER WILLIAM FREDERICK ASHBY</w:t>
      </w:r>
    </w:p>
    <w:p w14:paraId="0FB7DD39" w14:textId="77777777" w:rsidR="000C5746" w:rsidRDefault="005D38CC">
      <w:pPr>
        <w:rPr>
          <w:b/>
        </w:rPr>
      </w:pPr>
      <w:r>
        <w:rPr>
          <w:b/>
        </w:rPr>
        <w:t>23 – 3rd</w:t>
      </w:r>
      <w:r w:rsidR="000C5746" w:rsidRPr="000C5746">
        <w:rPr>
          <w:b/>
        </w:rPr>
        <w:t xml:space="preserve"> Tunnelling Company</w:t>
      </w:r>
      <w:r>
        <w:rPr>
          <w:b/>
        </w:rPr>
        <w:t xml:space="preserve"> / 2nd Aust General Hospital</w:t>
      </w:r>
    </w:p>
    <w:p w14:paraId="1BAE981E" w14:textId="77777777" w:rsidR="000C5746" w:rsidRDefault="000C5746">
      <w:pPr>
        <w:rPr>
          <w:b/>
        </w:rPr>
      </w:pPr>
    </w:p>
    <w:p w14:paraId="140E8A85" w14:textId="77777777" w:rsidR="000C5746" w:rsidRPr="00406EB3" w:rsidRDefault="00FB4F43" w:rsidP="00FB4F43">
      <w:pPr>
        <w:jc w:val="both"/>
      </w:pPr>
      <w:r w:rsidRPr="00406EB3">
        <w:t>William Frederick Ashby was born in 1883 in Omeo, Victoria the son of James Roland and Edith Anne (nee Hall) Ashby.  In 1909 he was a labourer at Orbost.  He had previously been rejected for active service due to defective teeth.</w:t>
      </w:r>
    </w:p>
    <w:p w14:paraId="0CE4DF12" w14:textId="77777777" w:rsidR="00FB4F43" w:rsidRPr="00406EB3" w:rsidRDefault="00FB4F43" w:rsidP="00FB4F43">
      <w:pPr>
        <w:jc w:val="both"/>
      </w:pPr>
    </w:p>
    <w:p w14:paraId="4778E225" w14:textId="77777777" w:rsidR="00196F6F" w:rsidRDefault="00FB4F43" w:rsidP="00FB4F43">
      <w:pPr>
        <w:jc w:val="both"/>
      </w:pPr>
      <w:r w:rsidRPr="00406EB3">
        <w:t xml:space="preserve">At the recruiting depot in Orbost on 23 July, 1915 the </w:t>
      </w:r>
      <w:r w:rsidR="000121EF" w:rsidRPr="00406EB3">
        <w:t>thirty-one-year-old</w:t>
      </w:r>
      <w:r w:rsidRPr="00406EB3">
        <w:t xml:space="preserve"> labourer applied to enlist for active service abroad and passed the medical examination.  </w:t>
      </w:r>
    </w:p>
    <w:p w14:paraId="24A4D48F" w14:textId="77777777" w:rsidR="00196F6F" w:rsidRDefault="00196F6F" w:rsidP="00FB4F43">
      <w:pPr>
        <w:jc w:val="both"/>
      </w:pPr>
    </w:p>
    <w:p w14:paraId="434E6558" w14:textId="038872B2" w:rsidR="00FB4F43" w:rsidRPr="00406EB3" w:rsidRDefault="00FB4F43" w:rsidP="00FB4F43">
      <w:pPr>
        <w:jc w:val="both"/>
      </w:pPr>
      <w:r w:rsidRPr="00406EB3">
        <w:t xml:space="preserve">Attestation forms were completed describing him as </w:t>
      </w:r>
      <w:r w:rsidR="004A40AF" w:rsidRPr="00406EB3">
        <w:t xml:space="preserve">179cms </w:t>
      </w:r>
      <w:r w:rsidRPr="00406EB3">
        <w:t xml:space="preserve">(5ft 10½ins) tall, weighing 82kgs (182lbs) with a chest expansion of </w:t>
      </w:r>
      <w:r w:rsidR="004A40AF" w:rsidRPr="00406EB3">
        <w:t xml:space="preserve">90-99cms </w:t>
      </w:r>
      <w:r w:rsidRPr="00406EB3">
        <w:t>(35½-38½ins) and had a fair complexion with blue eyes and brown hair.  Distinctive marks were a scar on his right knee and two vaccination scars on the left arm.  Church of England was his religious faith.  Next-of-kin nominated was his mother Mrs Edith</w:t>
      </w:r>
      <w:r w:rsidR="00DD3E1C" w:rsidRPr="00406EB3">
        <w:t xml:space="preserve"> Annie Ashby of Orbost, Victoria and allotted three-fifths of his pay in support of her.</w:t>
      </w:r>
    </w:p>
    <w:p w14:paraId="3192B677" w14:textId="77777777" w:rsidR="00DD3E1C" w:rsidRPr="00406EB3" w:rsidRDefault="00DD3E1C" w:rsidP="00FB4F43">
      <w:pPr>
        <w:jc w:val="both"/>
      </w:pPr>
    </w:p>
    <w:p w14:paraId="646EB05F" w14:textId="58C73698" w:rsidR="0087072C" w:rsidRPr="00406EB3" w:rsidRDefault="00DD3E1C" w:rsidP="00FB4F43">
      <w:pPr>
        <w:jc w:val="both"/>
      </w:pPr>
      <w:r w:rsidRPr="00406EB3">
        <w:t xml:space="preserve">He reported to the recruiting depot in Melbourne, Victoria on July </w:t>
      </w:r>
      <w:r w:rsidR="0087072C" w:rsidRPr="00406EB3">
        <w:t xml:space="preserve">26 and re-examined then signed and took the Oath of Allegiance the same day and </w:t>
      </w:r>
      <w:r w:rsidR="007E2AA2">
        <w:t xml:space="preserve">was </w:t>
      </w:r>
      <w:r w:rsidR="0087072C" w:rsidRPr="00406EB3">
        <w:t>assigned for basic training to the Depot Battalion on 31 July until October 23 when allotted to the No. 2 Company of the Mining Corps.  On December 11 the recruits were transferred to the Corps training depot at Casula camp, near Liverpool, New South Wales.  His rank was sapper with the regimental number 23</w:t>
      </w:r>
      <w:r w:rsidR="008B78EB" w:rsidRPr="00406EB3">
        <w:t xml:space="preserve"> and </w:t>
      </w:r>
      <w:r w:rsidR="007E2AA2">
        <w:t xml:space="preserve">he </w:t>
      </w:r>
      <w:r w:rsidR="008B78EB" w:rsidRPr="00406EB3">
        <w:t>was part of the Headquarters Staff</w:t>
      </w:r>
      <w:r w:rsidR="0087072C" w:rsidRPr="00406EB3">
        <w:t>.</w:t>
      </w:r>
    </w:p>
    <w:p w14:paraId="05710EBF" w14:textId="77777777" w:rsidR="0087072C" w:rsidRPr="00406EB3" w:rsidRDefault="0087072C" w:rsidP="00FB4F43">
      <w:pPr>
        <w:jc w:val="both"/>
      </w:pPr>
    </w:p>
    <w:p w14:paraId="5D4F6DE2" w14:textId="77777777" w:rsidR="0087072C" w:rsidRPr="00406EB3" w:rsidRDefault="0087072C" w:rsidP="0087072C">
      <w:pPr>
        <w:contextualSpacing/>
        <w:jc w:val="both"/>
        <w:rPr>
          <w:rStyle w:val="Strong"/>
          <w:b w:val="0"/>
          <w:bCs w:val="0"/>
        </w:rPr>
      </w:pPr>
      <w:r w:rsidRPr="00406EB3">
        <w:rPr>
          <w:rStyle w:val="Strong"/>
          <w:b w:val="0"/>
          <w:bCs w:val="0"/>
        </w:rPr>
        <w:t xml:space="preserve">At a civic parade in the Domain, Sydney on Saturday February 19, 1916, a large crowd of relations and friends of the departing Miners lined the four sides of the parade ground.  Sixty police and 100 Garrison Military Police were on hand to keep the crowds within bounds.  The scene was an inspiriting one. On the extreme right flank, facing the saluting base, were companies of the Rifle Club School; next came a detachment of the 4th King’s Shropshire Light Infantry, then the bands of the Light Horse, Liverpool Depot, and the Miners’ on the left, rank upon rank, the Miners’ Battalion.  </w:t>
      </w:r>
    </w:p>
    <w:p w14:paraId="4B374F4B" w14:textId="77777777" w:rsidR="0087072C" w:rsidRPr="00406EB3" w:rsidRDefault="0087072C" w:rsidP="0087072C">
      <w:pPr>
        <w:contextualSpacing/>
        <w:jc w:val="both"/>
        <w:rPr>
          <w:rStyle w:val="Strong"/>
          <w:b w:val="0"/>
          <w:bCs w:val="0"/>
        </w:rPr>
      </w:pPr>
    </w:p>
    <w:p w14:paraId="23E9C212" w14:textId="77777777" w:rsidR="0087072C" w:rsidRPr="00406EB3" w:rsidRDefault="0087072C" w:rsidP="0087072C">
      <w:pPr>
        <w:contextualSpacing/>
        <w:jc w:val="both"/>
        <w:rPr>
          <w:rStyle w:val="Strong"/>
          <w:b w:val="0"/>
          <w:bCs w:val="0"/>
        </w:rPr>
      </w:pPr>
      <w:r w:rsidRPr="00406EB3">
        <w:rPr>
          <w:rStyle w:val="Strong"/>
          <w:b w:val="0"/>
          <w:bCs w:val="0"/>
        </w:rPr>
        <w:t xml:space="preserve">The Corps boarded HMAT A38 </w:t>
      </w:r>
      <w:r w:rsidRPr="00406EB3">
        <w:rPr>
          <w:rStyle w:val="Strong"/>
          <w:b w:val="0"/>
          <w:bCs w:val="0"/>
          <w:i/>
          <w:iCs/>
        </w:rPr>
        <w:t>Ulysses</w:t>
      </w:r>
      <w:r w:rsidRPr="00406EB3">
        <w:rPr>
          <w:rStyle w:val="Strong"/>
          <w:b w:val="0"/>
          <w:bCs w:val="0"/>
        </w:rPr>
        <w:t xml:space="preserve"> in Sydney, NSW on February 20 and sailed for the European theatre.  Arriving in Melbourne, Victoria on February 22 the Miners camped at Broadmeadows for a stay of 7 days while further cargo was loaded. </w:t>
      </w:r>
    </w:p>
    <w:p w14:paraId="59C6ED80" w14:textId="77777777" w:rsidR="0087072C" w:rsidRPr="00406EB3" w:rsidRDefault="0087072C" w:rsidP="0087072C">
      <w:pPr>
        <w:contextualSpacing/>
        <w:jc w:val="both"/>
        <w:rPr>
          <w:rStyle w:val="Strong"/>
          <w:b w:val="0"/>
          <w:bCs w:val="0"/>
        </w:rPr>
      </w:pPr>
    </w:p>
    <w:p w14:paraId="3F9233D9" w14:textId="77777777" w:rsidR="0087072C" w:rsidRPr="00406EB3" w:rsidRDefault="0087072C" w:rsidP="0087072C">
      <w:pPr>
        <w:contextualSpacing/>
        <w:jc w:val="both"/>
        <w:rPr>
          <w:rStyle w:val="Strong"/>
          <w:b w:val="0"/>
          <w:bCs w:val="0"/>
        </w:rPr>
      </w:pPr>
      <w:r w:rsidRPr="00406EB3">
        <w:rPr>
          <w:rStyle w:val="Strong"/>
          <w:b w:val="0"/>
          <w:bCs w:val="0"/>
        </w:rPr>
        <w:t xml:space="preserve">Another parade was held at the Broadmeadows camp on March 1, the Miners’ Corps being inspected by the Governor-General, as Commander-in-Chief of the Commonwealth military forces. </w:t>
      </w:r>
    </w:p>
    <w:p w14:paraId="66DBD855" w14:textId="77777777" w:rsidR="0087072C" w:rsidRPr="00406EB3" w:rsidRDefault="0087072C" w:rsidP="0087072C">
      <w:pPr>
        <w:contextualSpacing/>
        <w:jc w:val="both"/>
        <w:rPr>
          <w:rStyle w:val="Strong"/>
          <w:b w:val="0"/>
          <w:bCs w:val="0"/>
        </w:rPr>
      </w:pPr>
    </w:p>
    <w:p w14:paraId="1B07202E" w14:textId="77777777" w:rsidR="0087072C" w:rsidRPr="00406EB3" w:rsidRDefault="0087072C" w:rsidP="0087072C">
      <w:pPr>
        <w:contextualSpacing/>
        <w:jc w:val="both"/>
        <w:rPr>
          <w:rStyle w:val="Strong"/>
          <w:b w:val="0"/>
          <w:bCs w:val="0"/>
        </w:rPr>
      </w:pPr>
      <w:r w:rsidRPr="00406EB3">
        <w:rPr>
          <w:rStyle w:val="Strong"/>
          <w:b w:val="0"/>
          <w:bCs w:val="0"/>
        </w:rPr>
        <w:t xml:space="preserve">Leaving Melbourne on March 1, </w:t>
      </w:r>
      <w:r w:rsidRPr="00406EB3">
        <w:rPr>
          <w:rStyle w:val="Strong"/>
          <w:b w:val="0"/>
          <w:bCs w:val="0"/>
          <w:i/>
          <w:iCs/>
        </w:rPr>
        <w:t>Ulysses</w:t>
      </w:r>
      <w:r w:rsidRPr="00406EB3">
        <w:rPr>
          <w:rStyle w:val="Strong"/>
          <w:b w:val="0"/>
          <w:bCs w:val="0"/>
        </w:rPr>
        <w:t xml:space="preserve"> arrived at Fremantle, Western Australia on March 7 where a further 53 members were taken on board.  </w:t>
      </w:r>
    </w:p>
    <w:p w14:paraId="7B6A3C61" w14:textId="77777777" w:rsidR="0087072C" w:rsidRPr="00406EB3" w:rsidRDefault="0087072C" w:rsidP="0087072C">
      <w:pPr>
        <w:contextualSpacing/>
        <w:jc w:val="both"/>
        <w:rPr>
          <w:rStyle w:val="Strong"/>
          <w:b w:val="0"/>
          <w:bCs w:val="0"/>
        </w:rPr>
      </w:pPr>
    </w:p>
    <w:p w14:paraId="359B53DE" w14:textId="77777777" w:rsidR="0087072C" w:rsidRPr="00406EB3" w:rsidRDefault="0087072C" w:rsidP="0087072C">
      <w:pPr>
        <w:contextualSpacing/>
        <w:jc w:val="both"/>
        <w:rPr>
          <w:rStyle w:val="Strong"/>
          <w:b w:val="0"/>
          <w:bCs w:val="0"/>
        </w:rPr>
      </w:pPr>
      <w:r w:rsidRPr="00406EB3">
        <w:rPr>
          <w:rStyle w:val="Strong"/>
          <w:b w:val="0"/>
          <w:bCs w:val="0"/>
        </w:rPr>
        <w:t>On Wednesday March 8, 1916 the whole force, with their band and equipment, paraded at Fremantle prior to leaving Victoria Quay at 9.30 o’clock.</w:t>
      </w:r>
    </w:p>
    <w:p w14:paraId="22ED4497" w14:textId="77777777" w:rsidR="0087072C" w:rsidRPr="00406EB3" w:rsidRDefault="0087072C" w:rsidP="0087072C">
      <w:pPr>
        <w:contextualSpacing/>
        <w:jc w:val="both"/>
        <w:rPr>
          <w:rStyle w:val="Strong"/>
          <w:b w:val="0"/>
          <w:bCs w:val="0"/>
        </w:rPr>
      </w:pPr>
    </w:p>
    <w:p w14:paraId="036D1FA3" w14:textId="77777777" w:rsidR="0087072C" w:rsidRPr="00406EB3" w:rsidRDefault="0087072C" w:rsidP="0087072C">
      <w:pPr>
        <w:pStyle w:val="BodyText3"/>
        <w:autoSpaceDE/>
        <w:adjustRightInd/>
        <w:contextualSpacing/>
        <w:rPr>
          <w:rStyle w:val="Strong"/>
          <w:rFonts w:ascii="Times New Roman" w:hAnsi="Times New Roman"/>
          <w:b w:val="0"/>
          <w:bCs w:val="0"/>
          <w:szCs w:val="24"/>
          <w:lang w:val="en-AU"/>
        </w:rPr>
      </w:pPr>
      <w:r w:rsidRPr="00406EB3">
        <w:rPr>
          <w:rStyle w:val="Strong"/>
          <w:rFonts w:ascii="Times New Roman" w:hAnsi="Times New Roman"/>
          <w:b w:val="0"/>
          <w:bCs w:val="0"/>
          <w:szCs w:val="24"/>
          <w:lang w:val="en-AU"/>
        </w:rPr>
        <w:t>The ship hit a reef when leaving Fremantle harbour, stripping the plates for 40 feet and, although there was a gap in the outside plate, the inner bilge plates were not punctured.  The men on board nicknamed her ‘</w:t>
      </w:r>
      <w:r w:rsidRPr="00406EB3">
        <w:rPr>
          <w:rStyle w:val="Strong"/>
          <w:rFonts w:ascii="Times New Roman" w:hAnsi="Times New Roman"/>
          <w:b w:val="0"/>
          <w:bCs w:val="0"/>
          <w:i/>
          <w:iCs/>
          <w:szCs w:val="24"/>
          <w:lang w:val="en-AU"/>
        </w:rPr>
        <w:t>Useless</w:t>
      </w:r>
      <w:r w:rsidRPr="00406EB3">
        <w:rPr>
          <w:rStyle w:val="Strong"/>
          <w:rFonts w:ascii="Times New Roman" w:hAnsi="Times New Roman"/>
          <w:b w:val="0"/>
          <w:bCs w:val="0"/>
          <w:szCs w:val="24"/>
          <w:lang w:val="en-AU"/>
        </w:rPr>
        <w:t>’.  The Miners were off-loaded and sent to the Blackboy Hill Camp where further training was conducted.</w:t>
      </w:r>
    </w:p>
    <w:p w14:paraId="0C636E55" w14:textId="77777777" w:rsidR="0087072C" w:rsidRPr="00406EB3" w:rsidRDefault="0087072C" w:rsidP="0087072C">
      <w:pPr>
        <w:contextualSpacing/>
        <w:jc w:val="both"/>
        <w:rPr>
          <w:szCs w:val="9"/>
        </w:rPr>
      </w:pPr>
    </w:p>
    <w:p w14:paraId="5D8C7C9B" w14:textId="77777777" w:rsidR="0087072C" w:rsidRPr="00406EB3" w:rsidRDefault="0087072C" w:rsidP="0087072C">
      <w:pPr>
        <w:contextualSpacing/>
        <w:jc w:val="both"/>
        <w:rPr>
          <w:szCs w:val="9"/>
        </w:rPr>
      </w:pPr>
      <w:r w:rsidRPr="00406EB3">
        <w:rPr>
          <w:szCs w:val="9"/>
        </w:rPr>
        <w:t>The Mining Corps comprised 1303 members at the time they embarked with a Headquarters of 40; No.1 Company – 390; No.2 Company – 380; No.3 Company – 392, and 101 members of the 1st Reinforcements.</w:t>
      </w:r>
    </w:p>
    <w:p w14:paraId="71953C51" w14:textId="77777777" w:rsidR="0087072C" w:rsidRPr="00406EB3" w:rsidRDefault="0087072C" w:rsidP="0087072C">
      <w:pPr>
        <w:pStyle w:val="BodyText3"/>
        <w:autoSpaceDE/>
        <w:adjustRightInd/>
        <w:contextualSpacing/>
        <w:rPr>
          <w:rStyle w:val="Strong"/>
          <w:b w:val="0"/>
          <w:bCs w:val="0"/>
          <w:szCs w:val="24"/>
          <w:lang w:val="en-AU"/>
        </w:rPr>
      </w:pPr>
    </w:p>
    <w:p w14:paraId="627B26C6" w14:textId="77777777" w:rsidR="00196F6F" w:rsidRDefault="0087072C" w:rsidP="0087072C">
      <w:pPr>
        <w:pStyle w:val="BodyTextIndent"/>
        <w:ind w:firstLine="0"/>
        <w:contextualSpacing/>
        <w:jc w:val="both"/>
        <w:rPr>
          <w:rFonts w:ascii="Times New Roman" w:hAnsi="Times New Roman" w:cs="Times New Roman"/>
          <w:sz w:val="24"/>
        </w:rPr>
      </w:pPr>
      <w:r w:rsidRPr="00406EB3">
        <w:rPr>
          <w:rFonts w:ascii="Times New Roman" w:hAnsi="Times New Roman" w:cs="Times New Roman"/>
          <w:sz w:val="24"/>
        </w:rPr>
        <w:t xml:space="preserve">Finally departing Fremantle on April 1, </w:t>
      </w:r>
      <w:r w:rsidRPr="00406EB3">
        <w:rPr>
          <w:rFonts w:ascii="Times New Roman" w:hAnsi="Times New Roman" w:cs="Times New Roman"/>
          <w:i/>
          <w:iCs/>
          <w:sz w:val="24"/>
        </w:rPr>
        <w:t>Ulysses</w:t>
      </w:r>
      <w:r w:rsidRPr="00406EB3">
        <w:rPr>
          <w:rFonts w:ascii="Times New Roman" w:hAnsi="Times New Roman" w:cs="Times New Roman"/>
          <w:sz w:val="24"/>
        </w:rPr>
        <w:t xml:space="preserve"> voyaged via </w:t>
      </w:r>
      <w:r w:rsidRPr="00406EB3">
        <w:rPr>
          <w:rFonts w:ascii="Times New Roman" w:hAnsi="Times New Roman" w:cs="Times New Roman"/>
          <w:sz w:val="24"/>
          <w:szCs w:val="9"/>
        </w:rPr>
        <w:t xml:space="preserve">Suez, Port Said and Alexandria in Egypt.  </w:t>
      </w:r>
      <w:r w:rsidRPr="00406EB3">
        <w:rPr>
          <w:rFonts w:ascii="Times New Roman" w:hAnsi="Times New Roman" w:cs="Times New Roman"/>
          <w:sz w:val="24"/>
        </w:rPr>
        <w:t xml:space="preserve">The Captain of the ship was reluctant to take </w:t>
      </w:r>
      <w:r w:rsidRPr="00406EB3">
        <w:rPr>
          <w:rFonts w:ascii="Times New Roman" w:hAnsi="Times New Roman" w:cs="Times New Roman"/>
          <w:i/>
          <w:iCs/>
          <w:sz w:val="24"/>
        </w:rPr>
        <w:t xml:space="preserve">Ulysses </w:t>
      </w:r>
      <w:r w:rsidRPr="00406EB3">
        <w:rPr>
          <w:rFonts w:ascii="Times New Roman" w:hAnsi="Times New Roman" w:cs="Times New Roman"/>
          <w:sz w:val="24"/>
        </w:rPr>
        <w:t xml:space="preserve">out of the Suez Canal because he felt the weight of the ship made it impossible to manoeuvre in the situation of a submarine attack.  </w:t>
      </w:r>
    </w:p>
    <w:p w14:paraId="0537F2DB" w14:textId="298B55F1" w:rsidR="0087072C" w:rsidRDefault="0087072C" w:rsidP="0087072C">
      <w:pPr>
        <w:pStyle w:val="BodyTextIndent"/>
        <w:ind w:firstLine="0"/>
        <w:contextualSpacing/>
        <w:jc w:val="both"/>
        <w:rPr>
          <w:rFonts w:ascii="Times New Roman" w:hAnsi="Times New Roman" w:cs="Times New Roman"/>
          <w:sz w:val="24"/>
        </w:rPr>
      </w:pPr>
      <w:r w:rsidRPr="00406EB3">
        <w:rPr>
          <w:rFonts w:ascii="Times New Roman" w:hAnsi="Times New Roman" w:cs="Times New Roman"/>
          <w:sz w:val="24"/>
        </w:rPr>
        <w:lastRenderedPageBreak/>
        <w:t xml:space="preserve">The troops were transhipped to HM Transport B.1 </w:t>
      </w:r>
      <w:r w:rsidRPr="00406EB3">
        <w:rPr>
          <w:rFonts w:ascii="Times New Roman" w:hAnsi="Times New Roman" w:cs="Times New Roman"/>
          <w:i/>
          <w:sz w:val="24"/>
        </w:rPr>
        <w:t>Ansonia</w:t>
      </w:r>
      <w:r w:rsidRPr="00406EB3">
        <w:rPr>
          <w:rFonts w:ascii="Times New Roman" w:hAnsi="Times New Roman" w:cs="Times New Roman"/>
          <w:sz w:val="24"/>
        </w:rPr>
        <w:t xml:space="preserve">, </w:t>
      </w:r>
      <w:r w:rsidRPr="00406EB3">
        <w:rPr>
          <w:rFonts w:ascii="Times New Roman" w:hAnsi="Times New Roman" w:cs="Times New Roman"/>
          <w:sz w:val="24"/>
          <w:szCs w:val="9"/>
        </w:rPr>
        <w:t xml:space="preserve">then on to Valetta, Malta before disembarking </w:t>
      </w:r>
      <w:r w:rsidRPr="00406EB3">
        <w:rPr>
          <w:rFonts w:ascii="Times New Roman" w:hAnsi="Times New Roman" w:cs="Times New Roman"/>
          <w:sz w:val="24"/>
        </w:rPr>
        <w:t xml:space="preserve">at Marseilles, France on May 5, 1916.  As a unit they entrained at Marseilles on May 7 and detrained on May 11 at </w:t>
      </w:r>
      <w:proofErr w:type="spellStart"/>
      <w:r w:rsidRPr="00406EB3">
        <w:rPr>
          <w:rFonts w:ascii="Times New Roman" w:hAnsi="Times New Roman" w:cs="Times New Roman"/>
          <w:sz w:val="24"/>
        </w:rPr>
        <w:t>Hazebrouck</w:t>
      </w:r>
      <w:proofErr w:type="spellEnd"/>
      <w:r w:rsidRPr="00406EB3">
        <w:rPr>
          <w:rFonts w:ascii="Times New Roman" w:hAnsi="Times New Roman" w:cs="Times New Roman"/>
          <w:sz w:val="24"/>
        </w:rPr>
        <w:t>.</w:t>
      </w:r>
    </w:p>
    <w:p w14:paraId="616CDA7C" w14:textId="77777777" w:rsidR="00196F6F" w:rsidRPr="00406EB3" w:rsidRDefault="00196F6F" w:rsidP="0087072C">
      <w:pPr>
        <w:pStyle w:val="BodyTextIndent"/>
        <w:ind w:firstLine="0"/>
        <w:contextualSpacing/>
        <w:jc w:val="both"/>
        <w:rPr>
          <w:rFonts w:ascii="Times New Roman" w:hAnsi="Times New Roman" w:cs="Times New Roman"/>
          <w:sz w:val="24"/>
        </w:rPr>
      </w:pPr>
    </w:p>
    <w:p w14:paraId="2EA21853" w14:textId="77777777" w:rsidR="0087072C" w:rsidRPr="00406EB3" w:rsidRDefault="0087072C" w:rsidP="0087072C">
      <w:pPr>
        <w:contextualSpacing/>
        <w:jc w:val="both"/>
      </w:pPr>
      <w:r w:rsidRPr="00406EB3">
        <w:t>A ‘Mining Corps’ did not fit in the British Expeditionary Force, and the Corps was disbanded and three Australian Tunnelling Companies were formed.  The Technical Staff of the Corps Headquarters, plus some technically qualified men from the individual companies, was formed into the entirely new Australian Electrical and Mechanical Mining and Boring Company (AEMMBC), better known as the ‘Alphabetical Company’.</w:t>
      </w:r>
    </w:p>
    <w:p w14:paraId="1B8BFE3F" w14:textId="77777777" w:rsidR="00F6079D" w:rsidRPr="00406EB3" w:rsidRDefault="00F6079D" w:rsidP="0087072C">
      <w:pPr>
        <w:contextualSpacing/>
        <w:jc w:val="both"/>
      </w:pPr>
    </w:p>
    <w:p w14:paraId="64A58569" w14:textId="5130FF80" w:rsidR="005D38CC" w:rsidRPr="00406EB3" w:rsidRDefault="00C752B3" w:rsidP="00FB4F43">
      <w:pPr>
        <w:contextualSpacing/>
        <w:jc w:val="both"/>
      </w:pPr>
      <w:r w:rsidRPr="00406EB3">
        <w:t>With t</w:t>
      </w:r>
      <w:r w:rsidR="00F6079D" w:rsidRPr="00406EB3">
        <w:t>he Headquarte</w:t>
      </w:r>
      <w:r w:rsidRPr="00406EB3">
        <w:t>rs of the Aust. Mining Corps</w:t>
      </w:r>
      <w:r w:rsidR="00F6079D" w:rsidRPr="00406EB3">
        <w:t xml:space="preserve"> disbanded o</w:t>
      </w:r>
      <w:r w:rsidRPr="00406EB3">
        <w:t xml:space="preserve">n 24 May, 1916 at </w:t>
      </w:r>
      <w:proofErr w:type="spellStart"/>
      <w:r w:rsidRPr="00406EB3">
        <w:t>Hazebrouck</w:t>
      </w:r>
      <w:proofErr w:type="spellEnd"/>
      <w:r w:rsidR="00F6079D" w:rsidRPr="00406EB3">
        <w:t xml:space="preserve"> the affairs of the Corps were finalised</w:t>
      </w:r>
      <w:r w:rsidRPr="00406EB3">
        <w:t xml:space="preserve"> and on</w:t>
      </w:r>
      <w:r w:rsidR="008B78EB" w:rsidRPr="00406EB3">
        <w:t xml:space="preserve"> 4 June Sapper </w:t>
      </w:r>
      <w:r w:rsidR="007E2AA2">
        <w:t xml:space="preserve">Ashby </w:t>
      </w:r>
      <w:bookmarkStart w:id="0" w:name="_GoBack"/>
      <w:bookmarkEnd w:id="0"/>
      <w:r w:rsidR="008B78EB" w:rsidRPr="00406EB3">
        <w:t>was temporarily attached from Headquarters to the 2nd Tunnelling Company and officially to this company on 29 Sept</w:t>
      </w:r>
      <w:r w:rsidR="005D38CC" w:rsidRPr="00406EB3">
        <w:t>ember, 1916 until 3 December when</w:t>
      </w:r>
      <w:r w:rsidR="008B78EB" w:rsidRPr="00406EB3">
        <w:t xml:space="preserve"> transferred to the 3rd Tunnelling Company.</w:t>
      </w:r>
      <w:r w:rsidR="005D38CC" w:rsidRPr="00406EB3">
        <w:t xml:space="preserve">  On December 18 was attached for duty with</w:t>
      </w:r>
      <w:r w:rsidR="008B78EB" w:rsidRPr="00406EB3">
        <w:t xml:space="preserve"> the 2nd Aust General Hospital </w:t>
      </w:r>
      <w:r w:rsidR="005D38CC" w:rsidRPr="00406EB3">
        <w:t xml:space="preserve">at </w:t>
      </w:r>
      <w:proofErr w:type="spellStart"/>
      <w:r w:rsidR="005D38CC" w:rsidRPr="00406EB3">
        <w:t>Wimereux</w:t>
      </w:r>
      <w:proofErr w:type="spellEnd"/>
      <w:r w:rsidR="005D38CC" w:rsidRPr="00406EB3">
        <w:t xml:space="preserve"> and taken on strength the following day.</w:t>
      </w:r>
      <w:r w:rsidR="00C415D5" w:rsidRPr="00406EB3">
        <w:t xml:space="preserve">  His rank became Private.</w:t>
      </w:r>
    </w:p>
    <w:p w14:paraId="3CFBF4C5" w14:textId="77777777" w:rsidR="005D38CC" w:rsidRPr="00406EB3" w:rsidRDefault="005D38CC" w:rsidP="00FB4F43">
      <w:pPr>
        <w:jc w:val="both"/>
      </w:pPr>
    </w:p>
    <w:p w14:paraId="28EA0B6D" w14:textId="77777777" w:rsidR="005D38CC" w:rsidRPr="00406EB3" w:rsidRDefault="005D38CC" w:rsidP="00FB4F43">
      <w:pPr>
        <w:jc w:val="both"/>
      </w:pPr>
      <w:r w:rsidRPr="00406EB3">
        <w:t>He was admitted to the 2nd Aust General Hospital on 4 June, 1917 with Influenza and discharged to duty on June 15.</w:t>
      </w:r>
    </w:p>
    <w:p w14:paraId="35C5109E" w14:textId="77777777" w:rsidR="005D38CC" w:rsidRPr="00406EB3" w:rsidRDefault="005D38CC" w:rsidP="00FB4F43">
      <w:pPr>
        <w:jc w:val="both"/>
      </w:pPr>
    </w:p>
    <w:p w14:paraId="641B43D4" w14:textId="77777777" w:rsidR="005D38CC" w:rsidRPr="00406EB3" w:rsidRDefault="005D38CC" w:rsidP="00FB4F43">
      <w:pPr>
        <w:jc w:val="both"/>
      </w:pPr>
      <w:r w:rsidRPr="00406EB3">
        <w:t>Leave was granted and taken from 27 September, 1917 returning to duty on October 7.</w:t>
      </w:r>
    </w:p>
    <w:p w14:paraId="05061255" w14:textId="77777777" w:rsidR="005D38CC" w:rsidRPr="00406EB3" w:rsidRDefault="005D38CC" w:rsidP="00FB4F43">
      <w:pPr>
        <w:jc w:val="both"/>
      </w:pPr>
    </w:p>
    <w:p w14:paraId="54F9F316" w14:textId="77777777" w:rsidR="007A2110" w:rsidRPr="00406EB3" w:rsidRDefault="005D38CC" w:rsidP="00FB4F43">
      <w:pPr>
        <w:jc w:val="both"/>
      </w:pPr>
      <w:r w:rsidRPr="00406EB3">
        <w:t xml:space="preserve">On 16 October, 1917 was admitted to the hospital suffering from </w:t>
      </w:r>
      <w:proofErr w:type="spellStart"/>
      <w:r w:rsidRPr="00406EB3">
        <w:t>Trachitis</w:t>
      </w:r>
      <w:proofErr w:type="spellEnd"/>
      <w:r w:rsidRPr="00406EB3">
        <w:t xml:space="preserve"> (inflammation of trachea) </w:t>
      </w:r>
      <w:r w:rsidR="007A2110" w:rsidRPr="00406EB3">
        <w:t>and resumed duties on October 23.  He again entered the hospital on 21 February, 1918 with Laryngitis and returned on 7 March.</w:t>
      </w:r>
    </w:p>
    <w:p w14:paraId="13EF7347" w14:textId="77777777" w:rsidR="007A2110" w:rsidRPr="00406EB3" w:rsidRDefault="007A2110" w:rsidP="00FB4F43">
      <w:pPr>
        <w:jc w:val="both"/>
      </w:pPr>
    </w:p>
    <w:p w14:paraId="64262DED" w14:textId="77777777" w:rsidR="007A2110" w:rsidRPr="00406EB3" w:rsidRDefault="007A2110" w:rsidP="00FB4F43">
      <w:pPr>
        <w:jc w:val="both"/>
      </w:pPr>
      <w:r w:rsidRPr="00406EB3">
        <w:t>Disciplinary action was taken for the following”</w:t>
      </w:r>
    </w:p>
    <w:p w14:paraId="27BCD3B6" w14:textId="77777777" w:rsidR="007A2110" w:rsidRPr="00406EB3" w:rsidRDefault="007A2110" w:rsidP="00FB4F43">
      <w:pPr>
        <w:jc w:val="both"/>
      </w:pPr>
      <w:r w:rsidRPr="00406EB3">
        <w:tab/>
      </w:r>
      <w:r w:rsidRPr="00406EB3">
        <w:tab/>
        <w:t>Offence:</w:t>
      </w:r>
      <w:r w:rsidRPr="00406EB3">
        <w:tab/>
        <w:t>W.O.A.S. [While on Active Service] being in Boulogne without a pass</w:t>
      </w:r>
    </w:p>
    <w:p w14:paraId="1212B534" w14:textId="77777777" w:rsidR="007A2110" w:rsidRPr="00406EB3" w:rsidRDefault="007A2110" w:rsidP="00FB4F43">
      <w:pPr>
        <w:jc w:val="both"/>
      </w:pPr>
      <w:r w:rsidRPr="00406EB3">
        <w:tab/>
      </w:r>
      <w:r w:rsidRPr="00406EB3">
        <w:tab/>
      </w:r>
      <w:r w:rsidRPr="00406EB3">
        <w:tab/>
      </w:r>
      <w:r w:rsidRPr="00406EB3">
        <w:tab/>
        <w:t>12/7/18</w:t>
      </w:r>
    </w:p>
    <w:p w14:paraId="72BE3553" w14:textId="77777777" w:rsidR="007A2110" w:rsidRPr="00406EB3" w:rsidRDefault="00C415D5" w:rsidP="00C415D5">
      <w:pPr>
        <w:ind w:left="2880" w:hanging="1440"/>
        <w:jc w:val="both"/>
      </w:pPr>
      <w:r w:rsidRPr="00406EB3">
        <w:t>Award:</w:t>
      </w:r>
      <w:r w:rsidRPr="00406EB3">
        <w:tab/>
      </w:r>
      <w:r w:rsidR="007A2110" w:rsidRPr="00406EB3">
        <w:t>48 hours C.B. [confined to barracks] by O.C. 2nd Aust Gen. Hospital 14/7/18</w:t>
      </w:r>
    </w:p>
    <w:p w14:paraId="06109C27" w14:textId="77777777" w:rsidR="007A2110" w:rsidRPr="00406EB3" w:rsidRDefault="007A2110" w:rsidP="00FB4F43">
      <w:pPr>
        <w:jc w:val="both"/>
      </w:pPr>
    </w:p>
    <w:p w14:paraId="46434654" w14:textId="77777777" w:rsidR="007A2110" w:rsidRPr="00406EB3" w:rsidRDefault="00C415D5" w:rsidP="00FB4F43">
      <w:pPr>
        <w:jc w:val="both"/>
      </w:pPr>
      <w:r w:rsidRPr="00406EB3">
        <w:t>A few days later</w:t>
      </w:r>
      <w:r w:rsidR="007A2110" w:rsidRPr="00406EB3">
        <w:t xml:space="preserve"> went sick to hospital on 19 July, 1918 with N.Y.D. (not diagnosed yet) but later recorded as an ulcerated throat and returned to his unit from the Line of Command Hospital on 27 July.</w:t>
      </w:r>
    </w:p>
    <w:p w14:paraId="1DEDED45" w14:textId="77777777" w:rsidR="00C415D5" w:rsidRPr="00406EB3" w:rsidRDefault="00C415D5" w:rsidP="00FB4F43">
      <w:pPr>
        <w:jc w:val="both"/>
      </w:pPr>
    </w:p>
    <w:p w14:paraId="4BB420FF" w14:textId="77777777" w:rsidR="00C415D5" w:rsidRPr="00406EB3" w:rsidRDefault="00C415D5" w:rsidP="00FB4F43">
      <w:pPr>
        <w:jc w:val="both"/>
      </w:pPr>
      <w:r w:rsidRPr="00406EB3">
        <w:t xml:space="preserve">Further leave from </w:t>
      </w:r>
      <w:proofErr w:type="spellStart"/>
      <w:r w:rsidRPr="00406EB3">
        <w:t>Wimereux</w:t>
      </w:r>
      <w:proofErr w:type="spellEnd"/>
      <w:r w:rsidRPr="00406EB3">
        <w:t xml:space="preserve"> was granted on 5 October, 1918 and returned to duty on October 19.  He was with the hospital unit when Peace was declared and duties still continued. </w:t>
      </w:r>
    </w:p>
    <w:p w14:paraId="5862A190" w14:textId="77777777" w:rsidR="00C415D5" w:rsidRPr="00406EB3" w:rsidRDefault="00C415D5" w:rsidP="00FB4F43">
      <w:pPr>
        <w:jc w:val="both"/>
      </w:pPr>
    </w:p>
    <w:p w14:paraId="5ADD03BA" w14:textId="77777777" w:rsidR="00C415D5" w:rsidRPr="00406EB3" w:rsidRDefault="00C415D5" w:rsidP="00FB4F43">
      <w:pPr>
        <w:jc w:val="both"/>
      </w:pPr>
      <w:r w:rsidRPr="00406EB3">
        <w:t xml:space="preserve">Private marched out from the 2nd Aust General Hospital at </w:t>
      </w:r>
      <w:proofErr w:type="spellStart"/>
      <w:r w:rsidRPr="00406EB3">
        <w:t>Wimereux</w:t>
      </w:r>
      <w:proofErr w:type="spellEnd"/>
      <w:r w:rsidRPr="00406EB3">
        <w:t xml:space="preserve"> on 15 December, 1918 to the Aust Infantry Base Depot in Havre and classifie</w:t>
      </w:r>
      <w:r w:rsidR="004A40AF" w:rsidRPr="00406EB3">
        <w:t xml:space="preserve">d with B Class debility and </w:t>
      </w:r>
      <w:r w:rsidRPr="00406EB3">
        <w:t>returned to England on 21 December arriving the following day at the No. 2 Command Depot at Weymouth to await his voyage home.</w:t>
      </w:r>
    </w:p>
    <w:p w14:paraId="6BE4DE6B" w14:textId="77777777" w:rsidR="00C415D5" w:rsidRPr="00406EB3" w:rsidRDefault="00C415D5" w:rsidP="00FB4F43">
      <w:pPr>
        <w:jc w:val="both"/>
      </w:pPr>
    </w:p>
    <w:p w14:paraId="4635A5A2" w14:textId="6729CB8D" w:rsidR="00C415D5" w:rsidRDefault="00C415D5" w:rsidP="00FB4F43">
      <w:pPr>
        <w:jc w:val="both"/>
      </w:pPr>
      <w:r w:rsidRPr="00406EB3">
        <w:t>Private Ashby embarked</w:t>
      </w:r>
      <w:r w:rsidR="00835D17" w:rsidRPr="00406EB3">
        <w:t xml:space="preserve"> from Portland</w:t>
      </w:r>
      <w:r w:rsidR="00AD4B60" w:rsidRPr="00406EB3">
        <w:t>, England</w:t>
      </w:r>
      <w:r w:rsidRPr="00406EB3">
        <w:t xml:space="preserve"> as part of the Nursing Staff</w:t>
      </w:r>
      <w:r w:rsidR="00AD4B60" w:rsidRPr="00406EB3">
        <w:t xml:space="preserve"> from the 2nd A.G. Hospital</w:t>
      </w:r>
      <w:r w:rsidRPr="00406EB3">
        <w:t xml:space="preserve"> </w:t>
      </w:r>
      <w:r w:rsidR="00835D17" w:rsidRPr="00406EB3">
        <w:t xml:space="preserve">for the voyage to Australia on board H.T. </w:t>
      </w:r>
      <w:r w:rsidR="00835D17" w:rsidRPr="00406EB3">
        <w:rPr>
          <w:i/>
        </w:rPr>
        <w:t>Euripides</w:t>
      </w:r>
      <w:r w:rsidR="00835D17" w:rsidRPr="00406EB3">
        <w:t xml:space="preserve"> on 3 March, 1919.  Base Records advised his mother</w:t>
      </w:r>
      <w:r w:rsidR="00196F6F">
        <w:t xml:space="preserve"> </w:t>
      </w:r>
      <w:r w:rsidR="00835D17" w:rsidRPr="00406EB3">
        <w:t>on 19 March he was on his way home.  The transport docked in Melbourne (3rd Military District) on 25 April, 1919.</w:t>
      </w:r>
      <w:r w:rsidR="005D1A8C" w:rsidRPr="00406EB3">
        <w:t xml:space="preserve">  News of their arrival was reported in the:</w:t>
      </w:r>
    </w:p>
    <w:p w14:paraId="0308EF42" w14:textId="4972DFC0" w:rsidR="00196F6F" w:rsidRDefault="00196F6F" w:rsidP="00FB4F43">
      <w:pPr>
        <w:jc w:val="both"/>
      </w:pPr>
      <w:r w:rsidRPr="00406EB3">
        <w:rPr>
          <w:noProof/>
          <w:lang w:eastAsia="en-AU"/>
        </w:rPr>
        <mc:AlternateContent>
          <mc:Choice Requires="wps">
            <w:drawing>
              <wp:anchor distT="0" distB="0" distL="114300" distR="114300" simplePos="0" relativeHeight="251657216" behindDoc="0" locked="0" layoutInCell="1" allowOverlap="1" wp14:anchorId="3E044F01" wp14:editId="5142BA75">
                <wp:simplePos x="0" y="0"/>
                <wp:positionH relativeFrom="column">
                  <wp:posOffset>-28575</wp:posOffset>
                </wp:positionH>
                <wp:positionV relativeFrom="paragraph">
                  <wp:posOffset>257175</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BE09F6F" w14:textId="77777777" w:rsidR="00242051" w:rsidRDefault="00242051" w:rsidP="00FB4F43">
                            <w:pPr>
                              <w:jc w:val="both"/>
                              <w:rPr>
                                <w:sz w:val="20"/>
                                <w:szCs w:val="20"/>
                              </w:rPr>
                            </w:pPr>
                            <w:r>
                              <w:rPr>
                                <w:i/>
                                <w:sz w:val="20"/>
                                <w:szCs w:val="20"/>
                              </w:rPr>
                              <w:t>Argus</w:t>
                            </w:r>
                            <w:r>
                              <w:rPr>
                                <w:sz w:val="20"/>
                                <w:szCs w:val="20"/>
                              </w:rPr>
                              <w:t xml:space="preserve"> (Melbourne) Saturday April 26, 1919:</w:t>
                            </w:r>
                          </w:p>
                          <w:p w14:paraId="73516FCA" w14:textId="77777777" w:rsidR="00242051" w:rsidRPr="005D1A8C" w:rsidRDefault="00242051" w:rsidP="00CB31A5">
                            <w:pPr>
                              <w:rPr>
                                <w:sz w:val="22"/>
                                <w:szCs w:val="22"/>
                              </w:rPr>
                            </w:pPr>
                            <w:r w:rsidRPr="005D1A8C">
                              <w:rPr>
                                <w:sz w:val="22"/>
                                <w:szCs w:val="22"/>
                              </w:rPr>
                              <w:t>SOLDIERS WELCOMED – EURIPIDES AND NEVASSA TROOPS</w:t>
                            </w:r>
                          </w:p>
                          <w:p w14:paraId="163A8C00" w14:textId="77777777" w:rsidR="00242051" w:rsidRPr="005D1A8C" w:rsidRDefault="00242051" w:rsidP="00CB31A5">
                            <w:pPr>
                              <w:jc w:val="both"/>
                              <w:rPr>
                                <w:sz w:val="22"/>
                                <w:szCs w:val="22"/>
                              </w:rPr>
                            </w:pPr>
                            <w:r w:rsidRPr="005D1A8C">
                              <w:rPr>
                                <w:sz w:val="22"/>
                                <w:szCs w:val="22"/>
                              </w:rPr>
                              <w:t>Special interest attached to the arrival in Melbourne yesterday of 700 Victorian invalided soldiers.  Many of them wore upon their unit colours the letter “A” denoting that they were Gallipoli veterans, and some no doubt were survivors of the gallant band of Australians whose deeds on that Anzac Day four years ago, amazed the world.</w:t>
                            </w:r>
                          </w:p>
                          <w:p w14:paraId="07F2188A" w14:textId="77777777" w:rsidR="00406EB3" w:rsidRDefault="00242051" w:rsidP="00557480">
                            <w:pPr>
                              <w:jc w:val="both"/>
                              <w:rPr>
                                <w:sz w:val="22"/>
                                <w:szCs w:val="22"/>
                              </w:rPr>
                            </w:pPr>
                            <w:r w:rsidRPr="005D1A8C">
                              <w:rPr>
                                <w:sz w:val="22"/>
                                <w:szCs w:val="22"/>
                              </w:rPr>
                              <w:t xml:space="preserve">The troops who returned on the </w:t>
                            </w:r>
                            <w:proofErr w:type="spellStart"/>
                            <w:proofErr w:type="gramStart"/>
                            <w:r w:rsidRPr="005D1A8C">
                              <w:rPr>
                                <w:sz w:val="22"/>
                                <w:szCs w:val="22"/>
                              </w:rPr>
                              <w:t>s.s</w:t>
                            </w:r>
                            <w:proofErr w:type="gramEnd"/>
                            <w:r w:rsidRPr="005D1A8C">
                              <w:rPr>
                                <w:sz w:val="22"/>
                                <w:szCs w:val="22"/>
                              </w:rPr>
                              <w:t>.</w:t>
                            </w:r>
                            <w:proofErr w:type="spellEnd"/>
                            <w:r w:rsidRPr="005D1A8C">
                              <w:rPr>
                                <w:sz w:val="22"/>
                                <w:szCs w:val="22"/>
                              </w:rPr>
                              <w:t xml:space="preserve"> Euripides and the </w:t>
                            </w:r>
                            <w:proofErr w:type="spellStart"/>
                            <w:r w:rsidRPr="005D1A8C">
                              <w:rPr>
                                <w:sz w:val="22"/>
                                <w:szCs w:val="22"/>
                              </w:rPr>
                              <w:t>s.s.</w:t>
                            </w:r>
                            <w:proofErr w:type="spellEnd"/>
                            <w:r w:rsidRPr="005D1A8C">
                              <w:rPr>
                                <w:sz w:val="22"/>
                                <w:szCs w:val="22"/>
                              </w:rPr>
                              <w:t xml:space="preserve"> </w:t>
                            </w:r>
                            <w:proofErr w:type="spellStart"/>
                            <w:r w:rsidRPr="005D1A8C">
                              <w:rPr>
                                <w:sz w:val="22"/>
                                <w:szCs w:val="22"/>
                              </w:rPr>
                              <w:t>Nevassa</w:t>
                            </w:r>
                            <w:proofErr w:type="spellEnd"/>
                            <w:r w:rsidRPr="005D1A8C">
                              <w:rPr>
                                <w:sz w:val="22"/>
                                <w:szCs w:val="22"/>
                              </w:rPr>
                              <w:t xml:space="preserve"> last week were released from quarantine yesterday morning and were brought to Port Melbourne, where they landed at 11 o’clock.</w:t>
                            </w:r>
                            <w:r>
                              <w:rPr>
                                <w:sz w:val="22"/>
                                <w:szCs w:val="22"/>
                              </w:rPr>
                              <w:t xml:space="preserve">   </w:t>
                            </w:r>
                          </w:p>
                          <w:p w14:paraId="5F1999F7" w14:textId="6DA413FD" w:rsidR="00242051" w:rsidRPr="00242051" w:rsidRDefault="00242051" w:rsidP="00406EB3">
                            <w:pPr>
                              <w:jc w:val="right"/>
                              <w:rPr>
                                <w:i/>
                                <w:sz w:val="20"/>
                                <w:szCs w:val="20"/>
                              </w:rPr>
                            </w:pPr>
                            <w:r>
                              <w:rPr>
                                <w:i/>
                                <w:sz w:val="20"/>
                                <w:szCs w:val="20"/>
                              </w:rPr>
                              <w:t>Cont’d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E044F01" id="_x0000_t202" coordsize="21600,21600" o:spt="202" path="m,l,21600r21600,l21600,xe">
                <v:stroke joinstyle="miter"/>
                <v:path gradientshapeok="t" o:connecttype="rect"/>
              </v:shapetype>
              <v:shape id="Text Box 1" o:spid="_x0000_s1026" type="#_x0000_t202" style="position:absolute;left:0;text-align:left;margin-left:-2.25pt;margin-top:20.25pt;width:2in;height:2in;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" filled="f" strokeweight=".5pt">
                <v:textbox style="mso-fit-shape-to-text:t">
                  <w:txbxContent>
                    <w:p w14:paraId="7BE09F6F" w14:textId="77777777" w:rsidR="00242051" w:rsidRDefault="00242051" w:rsidP="00FB4F43">
                      <w:pPr>
                        <w:jc w:val="both"/>
                        <w:rPr>
                          <w:sz w:val="20"/>
                          <w:szCs w:val="20"/>
                        </w:rPr>
                      </w:pPr>
                      <w:r>
                        <w:rPr>
                          <w:i/>
                          <w:sz w:val="20"/>
                          <w:szCs w:val="20"/>
                        </w:rPr>
                        <w:t>Argus</w:t>
                      </w:r>
                      <w:r>
                        <w:rPr>
                          <w:sz w:val="20"/>
                          <w:szCs w:val="20"/>
                        </w:rPr>
                        <w:t xml:space="preserve"> (Melbourne) Saturday April 26, 1919:</w:t>
                      </w:r>
                    </w:p>
                    <w:p w14:paraId="73516FCA" w14:textId="77777777" w:rsidR="00242051" w:rsidRPr="005D1A8C" w:rsidRDefault="00242051" w:rsidP="00CB31A5">
                      <w:pPr>
                        <w:rPr>
                          <w:sz w:val="22"/>
                          <w:szCs w:val="22"/>
                        </w:rPr>
                      </w:pPr>
                      <w:r w:rsidRPr="005D1A8C">
                        <w:rPr>
                          <w:sz w:val="22"/>
                          <w:szCs w:val="22"/>
                        </w:rPr>
                        <w:t>SOLDIERS WELCOMED – EURIPIDES AND NEVASSA TROOPS</w:t>
                      </w:r>
                    </w:p>
                    <w:p w14:paraId="163A8C00" w14:textId="77777777" w:rsidR="00242051" w:rsidRPr="005D1A8C" w:rsidRDefault="00242051" w:rsidP="00CB31A5">
                      <w:pPr>
                        <w:jc w:val="both"/>
                        <w:rPr>
                          <w:sz w:val="22"/>
                          <w:szCs w:val="22"/>
                        </w:rPr>
                      </w:pPr>
                      <w:r w:rsidRPr="005D1A8C">
                        <w:rPr>
                          <w:sz w:val="22"/>
                          <w:szCs w:val="22"/>
                        </w:rPr>
                        <w:t>Special interest attached to the arrival in Melbourne yesterday of 700 Victorian invalided soldiers.  Many of them wore upon their unit colours the letter “A” denoting that they were Gallipoli veterans, and some no doubt were survivors of the gallant band of Australians whose deeds on that Anzac Day four years ago, amazed the world.</w:t>
                      </w:r>
                    </w:p>
                    <w:p w14:paraId="07F2188A" w14:textId="77777777" w:rsidR="00406EB3" w:rsidRDefault="00242051" w:rsidP="00557480">
                      <w:pPr>
                        <w:jc w:val="both"/>
                        <w:rPr>
                          <w:sz w:val="22"/>
                          <w:szCs w:val="22"/>
                        </w:rPr>
                      </w:pPr>
                      <w:r w:rsidRPr="005D1A8C">
                        <w:rPr>
                          <w:sz w:val="22"/>
                          <w:szCs w:val="22"/>
                        </w:rPr>
                        <w:t xml:space="preserve">The troops who returned on the </w:t>
                      </w:r>
                      <w:proofErr w:type="spellStart"/>
                      <w:proofErr w:type="gramStart"/>
                      <w:r w:rsidRPr="005D1A8C">
                        <w:rPr>
                          <w:sz w:val="22"/>
                          <w:szCs w:val="22"/>
                        </w:rPr>
                        <w:t>s.s</w:t>
                      </w:r>
                      <w:proofErr w:type="gramEnd"/>
                      <w:r w:rsidRPr="005D1A8C">
                        <w:rPr>
                          <w:sz w:val="22"/>
                          <w:szCs w:val="22"/>
                        </w:rPr>
                        <w:t>.</w:t>
                      </w:r>
                      <w:proofErr w:type="spellEnd"/>
                      <w:r w:rsidRPr="005D1A8C">
                        <w:rPr>
                          <w:sz w:val="22"/>
                          <w:szCs w:val="22"/>
                        </w:rPr>
                        <w:t xml:space="preserve"> Euripides and the </w:t>
                      </w:r>
                      <w:proofErr w:type="spellStart"/>
                      <w:r w:rsidRPr="005D1A8C">
                        <w:rPr>
                          <w:sz w:val="22"/>
                          <w:szCs w:val="22"/>
                        </w:rPr>
                        <w:t>s.s.</w:t>
                      </w:r>
                      <w:proofErr w:type="spellEnd"/>
                      <w:r w:rsidRPr="005D1A8C">
                        <w:rPr>
                          <w:sz w:val="22"/>
                          <w:szCs w:val="22"/>
                        </w:rPr>
                        <w:t xml:space="preserve"> </w:t>
                      </w:r>
                      <w:proofErr w:type="spellStart"/>
                      <w:r w:rsidRPr="005D1A8C">
                        <w:rPr>
                          <w:sz w:val="22"/>
                          <w:szCs w:val="22"/>
                        </w:rPr>
                        <w:t>Nevassa</w:t>
                      </w:r>
                      <w:proofErr w:type="spellEnd"/>
                      <w:r w:rsidRPr="005D1A8C">
                        <w:rPr>
                          <w:sz w:val="22"/>
                          <w:szCs w:val="22"/>
                        </w:rPr>
                        <w:t xml:space="preserve"> last week were released from quarantine yesterday morning and were brought to Port Melbourne, where they landed at 11 o’clock.</w:t>
                      </w:r>
                      <w:r>
                        <w:rPr>
                          <w:sz w:val="22"/>
                          <w:szCs w:val="22"/>
                        </w:rPr>
                        <w:t xml:space="preserve">   </w:t>
                      </w:r>
                    </w:p>
                    <w:p w14:paraId="5F1999F7" w14:textId="6DA413FD" w:rsidR="00242051" w:rsidRPr="00242051" w:rsidRDefault="00242051" w:rsidP="00406EB3">
                      <w:pPr>
                        <w:jc w:val="right"/>
                        <w:rPr>
                          <w:i/>
                          <w:sz w:val="20"/>
                          <w:szCs w:val="20"/>
                        </w:rPr>
                      </w:pPr>
                      <w:r>
                        <w:rPr>
                          <w:i/>
                          <w:sz w:val="20"/>
                          <w:szCs w:val="20"/>
                        </w:rPr>
                        <w:t>Cont’d</w:t>
                      </w:r>
                    </w:p>
                  </w:txbxContent>
                </v:textbox>
                <w10:wrap type="square"/>
              </v:shape>
            </w:pict>
          </mc:Fallback>
        </mc:AlternateContent>
      </w:r>
    </w:p>
    <w:p w14:paraId="08CF6CA1" w14:textId="779D849B" w:rsidR="00196F6F" w:rsidRPr="00406EB3" w:rsidRDefault="00196F6F" w:rsidP="00FB4F43">
      <w:pPr>
        <w:jc w:val="both"/>
      </w:pPr>
    </w:p>
    <w:p w14:paraId="7F9B31EA" w14:textId="77777777" w:rsidR="007A2110" w:rsidRPr="00406EB3" w:rsidRDefault="00242051" w:rsidP="00FB4F43">
      <w:pPr>
        <w:jc w:val="both"/>
      </w:pPr>
      <w:r w:rsidRPr="00406EB3">
        <w:rPr>
          <w:noProof/>
          <w:lang w:eastAsia="en-AU"/>
        </w:rPr>
        <w:lastRenderedPageBreak/>
        <mc:AlternateContent>
          <mc:Choice Requires="wps">
            <w:drawing>
              <wp:anchor distT="0" distB="0" distL="114300" distR="114300" simplePos="0" relativeHeight="251659264" behindDoc="0" locked="0" layoutInCell="1" allowOverlap="1" wp14:anchorId="2D9C8266" wp14:editId="07F7F0D3">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C5B2E5C" w14:textId="77777777" w:rsidR="00242051" w:rsidRPr="00242051" w:rsidRDefault="00242051" w:rsidP="00CB31A5">
                            <w:pPr>
                              <w:jc w:val="both"/>
                              <w:rPr>
                                <w:i/>
                                <w:sz w:val="20"/>
                                <w:szCs w:val="20"/>
                              </w:rPr>
                            </w:pPr>
                            <w:r>
                              <w:rPr>
                                <w:i/>
                                <w:sz w:val="20"/>
                                <w:szCs w:val="20"/>
                              </w:rPr>
                              <w:t>Continues:</w:t>
                            </w:r>
                          </w:p>
                          <w:p w14:paraId="4A38F6B0" w14:textId="77777777" w:rsidR="00196F6F" w:rsidRPr="005D1A8C" w:rsidRDefault="00196F6F" w:rsidP="00196F6F">
                            <w:pPr>
                              <w:jc w:val="both"/>
                              <w:rPr>
                                <w:sz w:val="22"/>
                                <w:szCs w:val="22"/>
                              </w:rPr>
                            </w:pPr>
                            <w:r w:rsidRPr="005D1A8C">
                              <w:rPr>
                                <w:sz w:val="22"/>
                                <w:szCs w:val="22"/>
                              </w:rPr>
                              <w:t xml:space="preserve">The motorists of Melbourne responded generously to the call on their services and there were sufficient cars to convey the men in comfort to the A.I.F. Depot in Sturt Street, where they were greeted by their relatives and friends.  </w:t>
                            </w:r>
                          </w:p>
                          <w:p w14:paraId="4D58C2AB" w14:textId="77777777" w:rsidR="00196F6F" w:rsidRPr="005D1A8C" w:rsidRDefault="00196F6F" w:rsidP="00196F6F">
                            <w:pPr>
                              <w:jc w:val="both"/>
                              <w:rPr>
                                <w:sz w:val="22"/>
                                <w:szCs w:val="22"/>
                              </w:rPr>
                            </w:pPr>
                            <w:r w:rsidRPr="005D1A8C">
                              <w:rPr>
                                <w:sz w:val="22"/>
                                <w:szCs w:val="22"/>
                              </w:rPr>
                              <w:t>Passing in procession through the city, the invalids received a splendid welcome from members of the public, who had assembled at various strong posts in anticipation of their arrival</w:t>
                            </w:r>
                            <w:r>
                              <w:rPr>
                                <w:sz w:val="22"/>
                                <w:szCs w:val="22"/>
                              </w:rPr>
                              <w:t>.</w:t>
                            </w:r>
                          </w:p>
                          <w:p w14:paraId="49252ED4" w14:textId="77777777" w:rsidR="00242051" w:rsidRPr="0041261D" w:rsidRDefault="00242051" w:rsidP="0041261D">
                            <w:pPr>
                              <w:jc w:val="both"/>
                            </w:pPr>
                            <w:r w:rsidRPr="005D1A8C">
                              <w:rPr>
                                <w:sz w:val="22"/>
                                <w:szCs w:val="22"/>
                              </w:rPr>
                              <w:t>Owing to the large number of men in the party, the enclosure at the drill hall was not sufficiently large to accommodate all the people who desired to enter it.  There was no avoidable confusion, however, and the task of examining the troops prior to their dismissal was speedily accomplished.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9C8266" id="Text Box 2"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GLS6qVDAgAAjQQAAA4AAAAA&#10;AAAAAAAAAAAALgIAAGRycy9lMm9Eb2MueG1sUEsBAi0AFAAGAAgAAAAhALcMAwjXAAAABQEAAA8A&#10;AAAAAAAAAAAAAAAAnQQAAGRycy9kb3ducmV2LnhtbFBLBQYAAAAABAAEAPMAAAChBQAAAAA=&#10;" filled="f" strokeweight=".5pt">
                <v:textbox style="mso-fit-shape-to-text:t">
                  <w:txbxContent>
                    <w:p w14:paraId="1C5B2E5C" w14:textId="77777777" w:rsidR="00242051" w:rsidRPr="00242051" w:rsidRDefault="00242051" w:rsidP="00CB31A5">
                      <w:pPr>
                        <w:jc w:val="both"/>
                        <w:rPr>
                          <w:i/>
                          <w:sz w:val="20"/>
                          <w:szCs w:val="20"/>
                        </w:rPr>
                      </w:pPr>
                      <w:r>
                        <w:rPr>
                          <w:i/>
                          <w:sz w:val="20"/>
                          <w:szCs w:val="20"/>
                        </w:rPr>
                        <w:t>Continues:</w:t>
                      </w:r>
                    </w:p>
                    <w:p w14:paraId="4A38F6B0" w14:textId="77777777" w:rsidR="00196F6F" w:rsidRPr="005D1A8C" w:rsidRDefault="00196F6F" w:rsidP="00196F6F">
                      <w:pPr>
                        <w:jc w:val="both"/>
                        <w:rPr>
                          <w:sz w:val="22"/>
                          <w:szCs w:val="22"/>
                        </w:rPr>
                      </w:pPr>
                      <w:r w:rsidRPr="005D1A8C">
                        <w:rPr>
                          <w:sz w:val="22"/>
                          <w:szCs w:val="22"/>
                        </w:rPr>
                        <w:t xml:space="preserve">The motorists of Melbourne responded generously to the call on their services and there were sufficient cars to convey the men in comfort to the A.I.F. Depot in Sturt Street, where they were greeted by their relatives and friends.  </w:t>
                      </w:r>
                    </w:p>
                    <w:p w14:paraId="4D58C2AB" w14:textId="77777777" w:rsidR="00196F6F" w:rsidRPr="005D1A8C" w:rsidRDefault="00196F6F" w:rsidP="00196F6F">
                      <w:pPr>
                        <w:jc w:val="both"/>
                        <w:rPr>
                          <w:sz w:val="22"/>
                          <w:szCs w:val="22"/>
                        </w:rPr>
                      </w:pPr>
                      <w:r w:rsidRPr="005D1A8C">
                        <w:rPr>
                          <w:sz w:val="22"/>
                          <w:szCs w:val="22"/>
                        </w:rPr>
                        <w:t>Passing in procession through the city, the invalids received a splendid welcome from members of the public, who had assembled at various strong posts in anticipation of their arrival</w:t>
                      </w:r>
                      <w:r>
                        <w:rPr>
                          <w:sz w:val="22"/>
                          <w:szCs w:val="22"/>
                        </w:rPr>
                        <w:t>.</w:t>
                      </w:r>
                    </w:p>
                    <w:p w14:paraId="49252ED4" w14:textId="77777777" w:rsidR="00242051" w:rsidRPr="0041261D" w:rsidRDefault="00242051" w:rsidP="0041261D">
                      <w:pPr>
                        <w:jc w:val="both"/>
                      </w:pPr>
                      <w:r w:rsidRPr="005D1A8C">
                        <w:rPr>
                          <w:sz w:val="22"/>
                          <w:szCs w:val="22"/>
                        </w:rPr>
                        <w:t>Owing to the large number of men in the party, the enclosure at the drill hall was not sufficiently large to accommodate all the people who desired to enter it.  There was no avoidable confusion, however, and the task of examining the troops prior to their dismissal was speedily accomplished.</w:t>
                      </w:r>
                    </w:p>
                  </w:txbxContent>
                </v:textbox>
                <w10:wrap type="square"/>
              </v:shape>
            </w:pict>
          </mc:Fallback>
        </mc:AlternateContent>
      </w:r>
    </w:p>
    <w:p w14:paraId="4B3EEAC1" w14:textId="158D07DF" w:rsidR="00AF659D" w:rsidRPr="00406EB3" w:rsidRDefault="00242051" w:rsidP="00FB4F43">
      <w:pPr>
        <w:jc w:val="both"/>
      </w:pPr>
      <w:r w:rsidRPr="00406EB3">
        <w:t>Military Discharge was issued in Melbourne (3rd M.D.) on 31 July, 1919</w:t>
      </w:r>
      <w:r w:rsidR="00AF659D" w:rsidRPr="00406EB3">
        <w:t xml:space="preserve"> as medically unfit.</w:t>
      </w:r>
      <w:r w:rsidR="00196F6F">
        <w:t xml:space="preserve">  </w:t>
      </w:r>
      <w:r w:rsidR="00AF659D" w:rsidRPr="00406EB3">
        <w:t>He returned to Orbost to work as a labourer.</w:t>
      </w:r>
    </w:p>
    <w:p w14:paraId="47C0C39B" w14:textId="77777777" w:rsidR="00AF659D" w:rsidRPr="00406EB3" w:rsidRDefault="00AF659D" w:rsidP="00FB4F43">
      <w:pPr>
        <w:jc w:val="both"/>
      </w:pPr>
    </w:p>
    <w:p w14:paraId="491CF4D0" w14:textId="77777777" w:rsidR="00AF659D" w:rsidRPr="00406EB3" w:rsidRDefault="00AF659D" w:rsidP="00FB4F43">
      <w:pPr>
        <w:jc w:val="both"/>
      </w:pPr>
      <w:r w:rsidRPr="00406EB3">
        <w:t>For serving his country Sapper / Private William Frederick Ashby, 3rd Tunnelling Company / 2nd Aust General Hospital was issued to wear the British War Medal (35122) and the Victory Medal (34867).</w:t>
      </w:r>
    </w:p>
    <w:p w14:paraId="76E8B1CA" w14:textId="77777777" w:rsidR="00AF659D" w:rsidRPr="00406EB3" w:rsidRDefault="00AF659D" w:rsidP="00FB4F43">
      <w:pPr>
        <w:jc w:val="both"/>
      </w:pPr>
    </w:p>
    <w:p w14:paraId="57F9979B" w14:textId="77777777" w:rsidR="00DD3E1C" w:rsidRPr="00406EB3" w:rsidRDefault="00AF659D" w:rsidP="00FB4F43">
      <w:pPr>
        <w:jc w:val="both"/>
      </w:pPr>
      <w:r w:rsidRPr="00406EB3">
        <w:t xml:space="preserve">His medals were not collected from the designated barracks and returned to Base Records on 10 May, 1923.  A letter was sent on 27 June, 1923 from the Medal Section of Base Records to the last known address of his next-of-kin Mrs E.A. Ashby. </w:t>
      </w:r>
      <w:r w:rsidR="005D38CC" w:rsidRPr="00406EB3">
        <w:t xml:space="preserve"> </w:t>
      </w:r>
      <w:r w:rsidR="0087072C" w:rsidRPr="00406EB3">
        <w:t xml:space="preserve"> </w:t>
      </w:r>
    </w:p>
    <w:p w14:paraId="1D39EDA7" w14:textId="77777777" w:rsidR="000C5746" w:rsidRPr="00406EB3" w:rsidRDefault="000C5746" w:rsidP="000C5746">
      <w:pPr>
        <w:jc w:val="left"/>
      </w:pPr>
    </w:p>
    <w:p w14:paraId="525ED910" w14:textId="77777777" w:rsidR="00AF659D" w:rsidRPr="00406EB3" w:rsidRDefault="00AF659D" w:rsidP="000C5746">
      <w:pPr>
        <w:jc w:val="left"/>
      </w:pPr>
      <w:r w:rsidRPr="00406EB3">
        <w:t>He married in 1924 to Annie Elizabeth Thompson and they continued to be listed at Orbost, Vic.</w:t>
      </w:r>
    </w:p>
    <w:p w14:paraId="1BBA19E6" w14:textId="77777777" w:rsidR="00AF659D" w:rsidRPr="00406EB3" w:rsidRDefault="00AF659D" w:rsidP="000C5746">
      <w:pPr>
        <w:jc w:val="left"/>
      </w:pPr>
    </w:p>
    <w:p w14:paraId="4D805349" w14:textId="77777777" w:rsidR="00AF659D" w:rsidRPr="00406EB3" w:rsidRDefault="00AF659D" w:rsidP="000C5746">
      <w:pPr>
        <w:jc w:val="left"/>
      </w:pPr>
      <w:r w:rsidRPr="00406EB3">
        <w:t>The following notice in connection with the Estate of his late mother was published in the:</w:t>
      </w:r>
    </w:p>
    <w:p w14:paraId="4F080357" w14:textId="77777777" w:rsidR="000C5746" w:rsidRPr="00406EB3" w:rsidRDefault="000C5746" w:rsidP="000C5746">
      <w:pPr>
        <w:jc w:val="left"/>
      </w:pPr>
    </w:p>
    <w:p w14:paraId="0175090F" w14:textId="77777777" w:rsidR="00E81080" w:rsidRPr="00406EB3" w:rsidRDefault="00AF659D" w:rsidP="00E81080">
      <w:pPr>
        <w:jc w:val="left"/>
        <w:rPr>
          <w:sz w:val="20"/>
          <w:szCs w:val="20"/>
        </w:rPr>
      </w:pPr>
      <w:r w:rsidRPr="00406EB3">
        <w:rPr>
          <w:noProof/>
          <w:lang w:eastAsia="en-AU"/>
        </w:rPr>
        <mc:AlternateContent>
          <mc:Choice Requires="wps">
            <w:drawing>
              <wp:anchor distT="0" distB="0" distL="114300" distR="114300" simplePos="0" relativeHeight="251661312" behindDoc="0" locked="0" layoutInCell="1" allowOverlap="1" wp14:anchorId="7B6F2D70" wp14:editId="4DDE8BB8">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EEC90FC" w14:textId="77777777" w:rsidR="00AF659D" w:rsidRDefault="00AF659D" w:rsidP="000C5746">
                            <w:pPr>
                              <w:jc w:val="left"/>
                              <w:rPr>
                                <w:sz w:val="20"/>
                                <w:szCs w:val="20"/>
                              </w:rPr>
                            </w:pPr>
                            <w:r>
                              <w:rPr>
                                <w:i/>
                                <w:sz w:val="20"/>
                                <w:szCs w:val="20"/>
                              </w:rPr>
                              <w:t>Argus</w:t>
                            </w:r>
                            <w:r>
                              <w:rPr>
                                <w:sz w:val="20"/>
                                <w:szCs w:val="20"/>
                              </w:rPr>
                              <w:t xml:space="preserve"> Thursday February 20, 1930:</w:t>
                            </w:r>
                          </w:p>
                          <w:p w14:paraId="64830104" w14:textId="77777777" w:rsidR="00AF659D" w:rsidRPr="00AF659D" w:rsidRDefault="00AF659D" w:rsidP="000C5746">
                            <w:pPr>
                              <w:rPr>
                                <w:sz w:val="22"/>
                                <w:szCs w:val="22"/>
                              </w:rPr>
                            </w:pPr>
                            <w:r w:rsidRPr="00AF659D">
                              <w:rPr>
                                <w:sz w:val="22"/>
                                <w:szCs w:val="22"/>
                              </w:rPr>
                              <w:t>JUDICIAL AND LAW NOTICES</w:t>
                            </w:r>
                          </w:p>
                          <w:p w14:paraId="10CADEC2" w14:textId="77777777" w:rsidR="00AF659D" w:rsidRPr="00AF659D" w:rsidRDefault="00AF659D" w:rsidP="00E81080">
                            <w:pPr>
                              <w:jc w:val="both"/>
                              <w:rPr>
                                <w:sz w:val="22"/>
                                <w:szCs w:val="22"/>
                              </w:rPr>
                            </w:pPr>
                            <w:r w:rsidRPr="00AF659D">
                              <w:rPr>
                                <w:sz w:val="22"/>
                                <w:szCs w:val="22"/>
                              </w:rPr>
                              <w:t>AFTER the expiration of fourteen  days from the publication hereof application is to be lodged to the supreme court of the State of Victoria on the Probate jurisdiction that PRIBATE  of the WILL, dated the 27</w:t>
                            </w:r>
                            <w:r w:rsidRPr="00AF659D">
                              <w:rPr>
                                <w:sz w:val="22"/>
                                <w:szCs w:val="22"/>
                                <w:vertAlign w:val="superscript"/>
                              </w:rPr>
                              <w:t>th</w:t>
                            </w:r>
                            <w:r w:rsidRPr="00AF659D">
                              <w:rPr>
                                <w:sz w:val="22"/>
                                <w:szCs w:val="22"/>
                              </w:rPr>
                              <w:t xml:space="preserve"> day of February, 1929, of EDITH ANNIE ASHBY, late of Orbost, in the said State, widow, deceased to be granted to James Roland Ashby, of Stratford, in the said State, labourer, and William Frederick Ashby, formerly of  Carlton, in the said State, and now of Orbost in the said State, labourer appointed by the [line blurred]</w:t>
                            </w:r>
                          </w:p>
                          <w:p w14:paraId="51D065F5" w14:textId="77777777" w:rsidR="00AF659D" w:rsidRPr="00C622B6" w:rsidRDefault="00AF659D" w:rsidP="00C622B6">
                            <w:r w:rsidRPr="00AF659D">
                              <w:rPr>
                                <w:sz w:val="22"/>
                                <w:szCs w:val="22"/>
                              </w:rPr>
                              <w:t>Dated the 17</w:t>
                            </w:r>
                            <w:r w:rsidRPr="00AF659D">
                              <w:rPr>
                                <w:sz w:val="22"/>
                                <w:szCs w:val="22"/>
                                <w:vertAlign w:val="superscript"/>
                              </w:rPr>
                              <w:t>th</w:t>
                            </w:r>
                            <w:r w:rsidRPr="00AF659D">
                              <w:rPr>
                                <w:sz w:val="22"/>
                                <w:szCs w:val="22"/>
                              </w:rPr>
                              <w:t xml:space="preserve"> day of February, 1930.  RUPERT J. MOSELY, Orbost proctor for the applicants.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6F2D70" id="Text Box 3"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o8YGwRAIAAI0EAAAOAAAA&#10;AAAAAAAAAAAAAC4CAABkcnMvZTJvRG9jLnhtbFBLAQItABQABgAIAAAAIQC3DAMI1wAAAAUBAAAP&#10;AAAAAAAAAAAAAAAAAJ4EAABkcnMvZG93bnJldi54bWxQSwUGAAAAAAQABADzAAAAogUAAAAA&#10;" filled="f" strokeweight=".5pt">
                <v:textbox style="mso-fit-shape-to-text:t">
                  <w:txbxContent>
                    <w:p w14:paraId="4EEC90FC" w14:textId="77777777" w:rsidR="00AF659D" w:rsidRDefault="00AF659D" w:rsidP="000C5746">
                      <w:pPr>
                        <w:jc w:val="left"/>
                        <w:rPr>
                          <w:sz w:val="20"/>
                          <w:szCs w:val="20"/>
                        </w:rPr>
                      </w:pPr>
                      <w:r>
                        <w:rPr>
                          <w:i/>
                          <w:sz w:val="20"/>
                          <w:szCs w:val="20"/>
                        </w:rPr>
                        <w:t>Argus</w:t>
                      </w:r>
                      <w:r>
                        <w:rPr>
                          <w:sz w:val="20"/>
                          <w:szCs w:val="20"/>
                        </w:rPr>
                        <w:t xml:space="preserve"> Thursday February 20, 1930:</w:t>
                      </w:r>
                    </w:p>
                    <w:p w14:paraId="64830104" w14:textId="77777777" w:rsidR="00AF659D" w:rsidRPr="00AF659D" w:rsidRDefault="00AF659D" w:rsidP="000C5746">
                      <w:pPr>
                        <w:rPr>
                          <w:sz w:val="22"/>
                          <w:szCs w:val="22"/>
                        </w:rPr>
                      </w:pPr>
                      <w:r w:rsidRPr="00AF659D">
                        <w:rPr>
                          <w:sz w:val="22"/>
                          <w:szCs w:val="22"/>
                        </w:rPr>
                        <w:t>JUDICIAL AND LAW NOTICES</w:t>
                      </w:r>
                    </w:p>
                    <w:p w14:paraId="10CADEC2" w14:textId="77777777" w:rsidR="00AF659D" w:rsidRPr="00AF659D" w:rsidRDefault="00AF659D" w:rsidP="00E81080">
                      <w:pPr>
                        <w:jc w:val="both"/>
                        <w:rPr>
                          <w:sz w:val="22"/>
                          <w:szCs w:val="22"/>
                        </w:rPr>
                      </w:pPr>
                      <w:r w:rsidRPr="00AF659D">
                        <w:rPr>
                          <w:sz w:val="22"/>
                          <w:szCs w:val="22"/>
                        </w:rPr>
                        <w:t>AFTER the expiration of fourteen  days from the publication hereof application is to be lodged to the supreme court of the State of Victoria on the Probate jurisdiction that PRIBATE  of the WILL, dated the 27</w:t>
                      </w:r>
                      <w:r w:rsidRPr="00AF659D">
                        <w:rPr>
                          <w:sz w:val="22"/>
                          <w:szCs w:val="22"/>
                          <w:vertAlign w:val="superscript"/>
                        </w:rPr>
                        <w:t>th</w:t>
                      </w:r>
                      <w:r w:rsidRPr="00AF659D">
                        <w:rPr>
                          <w:sz w:val="22"/>
                          <w:szCs w:val="22"/>
                        </w:rPr>
                        <w:t xml:space="preserve"> day of February, 1929, of EDITH ANNIE ASHBY, late of Orbost, in the said State, widow, deceased to be granted to James Roland Ashby, of Stratford, in the said State, labourer, and William Frederick Ashby, formerly of  Carlton, in the said State, and now of Orbost in the said State, labourer appointed by the [line blurred]</w:t>
                      </w:r>
                    </w:p>
                    <w:p w14:paraId="51D065F5" w14:textId="77777777" w:rsidR="00AF659D" w:rsidRPr="00C622B6" w:rsidRDefault="00AF659D" w:rsidP="00C622B6">
                      <w:r w:rsidRPr="00AF659D">
                        <w:rPr>
                          <w:sz w:val="22"/>
                          <w:szCs w:val="22"/>
                        </w:rPr>
                        <w:t>Dated the 17</w:t>
                      </w:r>
                      <w:r w:rsidRPr="00AF659D">
                        <w:rPr>
                          <w:sz w:val="22"/>
                          <w:szCs w:val="22"/>
                          <w:vertAlign w:val="superscript"/>
                        </w:rPr>
                        <w:t>th</w:t>
                      </w:r>
                      <w:r w:rsidRPr="00AF659D">
                        <w:rPr>
                          <w:sz w:val="22"/>
                          <w:szCs w:val="22"/>
                        </w:rPr>
                        <w:t xml:space="preserve"> day of February, 1930.  RUPERT J. MOSELY, Orbost proctor for the applicants.</w:t>
                      </w:r>
                    </w:p>
                  </w:txbxContent>
                </v:textbox>
                <w10:wrap type="square"/>
              </v:shape>
            </w:pict>
          </mc:Fallback>
        </mc:AlternateContent>
      </w:r>
    </w:p>
    <w:p w14:paraId="01E93FDF" w14:textId="77777777" w:rsidR="00C628AE" w:rsidRPr="00406EB3" w:rsidRDefault="00C628AE" w:rsidP="00E542B0">
      <w:pPr>
        <w:jc w:val="both"/>
      </w:pPr>
      <w:r w:rsidRPr="00406EB3">
        <w:t>The Melbourne Branch of the Repatriation Commission requested a copy of his service records from Base Records and were duly forwarded on 20 April, 1931.</w:t>
      </w:r>
    </w:p>
    <w:p w14:paraId="6C44030F" w14:textId="77777777" w:rsidR="00C628AE" w:rsidRPr="00406EB3" w:rsidRDefault="00C628AE" w:rsidP="00E542B0">
      <w:pPr>
        <w:jc w:val="both"/>
      </w:pPr>
    </w:p>
    <w:p w14:paraId="083652DE" w14:textId="77777777" w:rsidR="00AF659D" w:rsidRPr="00406EB3" w:rsidRDefault="00AF659D" w:rsidP="00E542B0">
      <w:pPr>
        <w:jc w:val="both"/>
        <w:rPr>
          <w:i/>
          <w:sz w:val="20"/>
          <w:szCs w:val="20"/>
        </w:rPr>
      </w:pPr>
      <w:r w:rsidRPr="00406EB3">
        <w:t xml:space="preserve">William Frederick Ashby passed away on 25 May, 1945 aged 61 years.  </w:t>
      </w:r>
      <w:r w:rsidR="00E542B0" w:rsidRPr="00406EB3">
        <w:t>Family announcements were placed in the:</w:t>
      </w:r>
    </w:p>
    <w:p w14:paraId="2715D5E8" w14:textId="77777777" w:rsidR="00AF659D" w:rsidRPr="00406EB3" w:rsidRDefault="00AF659D" w:rsidP="00AF1130">
      <w:pPr>
        <w:jc w:val="left"/>
        <w:rPr>
          <w:szCs w:val="20"/>
        </w:rPr>
      </w:pPr>
    </w:p>
    <w:p w14:paraId="0BBBF529" w14:textId="77777777" w:rsidR="00E542B0" w:rsidRPr="00406EB3" w:rsidRDefault="00E542B0" w:rsidP="00E542B0">
      <w:pPr>
        <w:jc w:val="left"/>
      </w:pPr>
      <w:r w:rsidRPr="00406EB3">
        <w:rPr>
          <w:noProof/>
          <w:lang w:eastAsia="en-AU"/>
        </w:rPr>
        <mc:AlternateContent>
          <mc:Choice Requires="wps">
            <w:drawing>
              <wp:anchor distT="0" distB="0" distL="114300" distR="114300" simplePos="0" relativeHeight="251663360" behindDoc="0" locked="0" layoutInCell="1" allowOverlap="1" wp14:anchorId="7117664D" wp14:editId="6DA2ED1B">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B375C33" w14:textId="77777777" w:rsidR="00E542B0" w:rsidRDefault="00E542B0" w:rsidP="00AF1130">
                            <w:pPr>
                              <w:jc w:val="left"/>
                              <w:rPr>
                                <w:sz w:val="20"/>
                                <w:szCs w:val="20"/>
                              </w:rPr>
                            </w:pPr>
                            <w:r>
                              <w:rPr>
                                <w:i/>
                                <w:sz w:val="20"/>
                                <w:szCs w:val="20"/>
                              </w:rPr>
                              <w:t xml:space="preserve">Herald </w:t>
                            </w:r>
                            <w:r>
                              <w:rPr>
                                <w:sz w:val="20"/>
                                <w:szCs w:val="20"/>
                              </w:rPr>
                              <w:t>(Melbourne) Saturday May</w:t>
                            </w:r>
                            <w:r w:rsidR="00C628AE">
                              <w:rPr>
                                <w:sz w:val="20"/>
                                <w:szCs w:val="20"/>
                              </w:rPr>
                              <w:t xml:space="preserve"> 26</w:t>
                            </w:r>
                            <w:r>
                              <w:rPr>
                                <w:sz w:val="20"/>
                                <w:szCs w:val="20"/>
                              </w:rPr>
                              <w:t>, 1945:</w:t>
                            </w:r>
                          </w:p>
                          <w:p w14:paraId="25D8E725" w14:textId="77777777" w:rsidR="00E542B0" w:rsidRPr="00E542B0" w:rsidRDefault="00E542B0" w:rsidP="00AF1130">
                            <w:pPr>
                              <w:rPr>
                                <w:sz w:val="22"/>
                                <w:szCs w:val="22"/>
                              </w:rPr>
                            </w:pPr>
                            <w:r w:rsidRPr="00E542B0">
                              <w:rPr>
                                <w:sz w:val="22"/>
                                <w:szCs w:val="22"/>
                              </w:rPr>
                              <w:t>FUNERAL NOTICES</w:t>
                            </w:r>
                          </w:p>
                          <w:p w14:paraId="0D284F62" w14:textId="77777777" w:rsidR="00E542B0" w:rsidRPr="00E542B0" w:rsidRDefault="00E542B0" w:rsidP="00AF1130">
                            <w:pPr>
                              <w:jc w:val="both"/>
                              <w:rPr>
                                <w:sz w:val="22"/>
                                <w:szCs w:val="22"/>
                              </w:rPr>
                            </w:pPr>
                            <w:r w:rsidRPr="00E542B0">
                              <w:rPr>
                                <w:sz w:val="22"/>
                                <w:szCs w:val="22"/>
                              </w:rPr>
                              <w:t>ASHBY.—The Funeral of the late MR WILLIAM FREDERICK ASHBY, late Australian Tunnelling Corps, 1</w:t>
                            </w:r>
                            <w:r w:rsidRPr="00E542B0">
                              <w:rPr>
                                <w:sz w:val="22"/>
                                <w:szCs w:val="22"/>
                                <w:vertAlign w:val="superscript"/>
                              </w:rPr>
                              <w:t>st</w:t>
                            </w:r>
                            <w:r w:rsidRPr="00E542B0">
                              <w:rPr>
                                <w:sz w:val="22"/>
                                <w:szCs w:val="22"/>
                              </w:rPr>
                              <w:t xml:space="preserve"> AIF, will leave the Church of England, Orbost, on TUESDAY at 2.p.m. for the Orbost Cemetery.</w:t>
                            </w:r>
                          </w:p>
                          <w:p w14:paraId="5E7A2D61" w14:textId="77777777" w:rsidR="00E542B0" w:rsidRPr="00E542B0" w:rsidRDefault="00E542B0" w:rsidP="00AF1130">
                            <w:pPr>
                              <w:rPr>
                                <w:sz w:val="22"/>
                                <w:szCs w:val="22"/>
                              </w:rPr>
                            </w:pPr>
                            <w:r w:rsidRPr="00E542B0">
                              <w:rPr>
                                <w:sz w:val="22"/>
                                <w:szCs w:val="22"/>
                              </w:rPr>
                              <w:t>T. BATHURST &amp; CO (late AIF) Caulfield in connection</w:t>
                            </w:r>
                          </w:p>
                          <w:p w14:paraId="102BC6B8" w14:textId="77777777" w:rsidR="00E542B0" w:rsidRPr="007C790D" w:rsidRDefault="00E542B0" w:rsidP="007C790D">
                            <w:r w:rsidRPr="00E542B0">
                              <w:rPr>
                                <w:sz w:val="22"/>
                                <w:szCs w:val="22"/>
                              </w:rPr>
                              <w:t>M. WILLIAM, Orbost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17664D" id="Text Box 4" o:spid="_x0000_s1029"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4JovmRAIAAI0EAAAOAAAA&#10;AAAAAAAAAAAAAC4CAABkcnMvZTJvRG9jLnhtbFBLAQItABQABgAIAAAAIQC3DAMI1wAAAAUBAAAP&#10;AAAAAAAAAAAAAAAAAJ4EAABkcnMvZG93bnJldi54bWxQSwUGAAAAAAQABADzAAAAogUAAAAA&#10;" filled="f" strokeweight=".5pt">
                <v:textbox style="mso-fit-shape-to-text:t">
                  <w:txbxContent>
                    <w:p w14:paraId="4B375C33" w14:textId="77777777" w:rsidR="00E542B0" w:rsidRDefault="00E542B0" w:rsidP="00AF1130">
                      <w:pPr>
                        <w:jc w:val="left"/>
                        <w:rPr>
                          <w:sz w:val="20"/>
                          <w:szCs w:val="20"/>
                        </w:rPr>
                      </w:pPr>
                      <w:r>
                        <w:rPr>
                          <w:i/>
                          <w:sz w:val="20"/>
                          <w:szCs w:val="20"/>
                        </w:rPr>
                        <w:t xml:space="preserve">Herald </w:t>
                      </w:r>
                      <w:r>
                        <w:rPr>
                          <w:sz w:val="20"/>
                          <w:szCs w:val="20"/>
                        </w:rPr>
                        <w:t>(Melbourne) Saturday May</w:t>
                      </w:r>
                      <w:r w:rsidR="00C628AE">
                        <w:rPr>
                          <w:sz w:val="20"/>
                          <w:szCs w:val="20"/>
                        </w:rPr>
                        <w:t xml:space="preserve"> 26</w:t>
                      </w:r>
                      <w:r>
                        <w:rPr>
                          <w:sz w:val="20"/>
                          <w:szCs w:val="20"/>
                        </w:rPr>
                        <w:t>, 1945:</w:t>
                      </w:r>
                    </w:p>
                    <w:p w14:paraId="25D8E725" w14:textId="77777777" w:rsidR="00E542B0" w:rsidRPr="00E542B0" w:rsidRDefault="00E542B0" w:rsidP="00AF1130">
                      <w:pPr>
                        <w:rPr>
                          <w:sz w:val="22"/>
                          <w:szCs w:val="22"/>
                        </w:rPr>
                      </w:pPr>
                      <w:r w:rsidRPr="00E542B0">
                        <w:rPr>
                          <w:sz w:val="22"/>
                          <w:szCs w:val="22"/>
                        </w:rPr>
                        <w:t>FUNERAL NOTICES</w:t>
                      </w:r>
                    </w:p>
                    <w:p w14:paraId="0D284F62" w14:textId="77777777" w:rsidR="00E542B0" w:rsidRPr="00E542B0" w:rsidRDefault="00E542B0" w:rsidP="00AF1130">
                      <w:pPr>
                        <w:jc w:val="both"/>
                        <w:rPr>
                          <w:sz w:val="22"/>
                          <w:szCs w:val="22"/>
                        </w:rPr>
                      </w:pPr>
                      <w:r w:rsidRPr="00E542B0">
                        <w:rPr>
                          <w:sz w:val="22"/>
                          <w:szCs w:val="22"/>
                        </w:rPr>
                        <w:t>ASHBY.—The Funeral of the late MR WILLIAM FREDERICK ASHBY, late Australian Tunnelling Corps, 1</w:t>
                      </w:r>
                      <w:r w:rsidRPr="00E542B0">
                        <w:rPr>
                          <w:sz w:val="22"/>
                          <w:szCs w:val="22"/>
                          <w:vertAlign w:val="superscript"/>
                        </w:rPr>
                        <w:t>st</w:t>
                      </w:r>
                      <w:r w:rsidRPr="00E542B0">
                        <w:rPr>
                          <w:sz w:val="22"/>
                          <w:szCs w:val="22"/>
                        </w:rPr>
                        <w:t xml:space="preserve"> AIF, will leave the Church of England, Orbost, on TUESDAY at 2.p.m. for the Orbost Cemetery.</w:t>
                      </w:r>
                    </w:p>
                    <w:p w14:paraId="5E7A2D61" w14:textId="77777777" w:rsidR="00E542B0" w:rsidRPr="00E542B0" w:rsidRDefault="00E542B0" w:rsidP="00AF1130">
                      <w:pPr>
                        <w:rPr>
                          <w:sz w:val="22"/>
                          <w:szCs w:val="22"/>
                        </w:rPr>
                      </w:pPr>
                      <w:r w:rsidRPr="00E542B0">
                        <w:rPr>
                          <w:sz w:val="22"/>
                          <w:szCs w:val="22"/>
                        </w:rPr>
                        <w:t>T. BATHURST &amp; CO (late AIF) Caulfield in connection</w:t>
                      </w:r>
                    </w:p>
                    <w:p w14:paraId="102BC6B8" w14:textId="77777777" w:rsidR="00E542B0" w:rsidRPr="007C790D" w:rsidRDefault="00E542B0" w:rsidP="007C790D">
                      <w:r w:rsidRPr="00E542B0">
                        <w:rPr>
                          <w:sz w:val="22"/>
                          <w:szCs w:val="22"/>
                        </w:rPr>
                        <w:t>M. WILLIAM, Orbost</w:t>
                      </w:r>
                    </w:p>
                  </w:txbxContent>
                </v:textbox>
                <w10:wrap type="square"/>
              </v:shape>
            </w:pict>
          </mc:Fallback>
        </mc:AlternateContent>
      </w:r>
    </w:p>
    <w:p w14:paraId="44B8CB22" w14:textId="77777777" w:rsidR="00E542B0" w:rsidRPr="00406EB3" w:rsidRDefault="00E542B0" w:rsidP="00E542B0">
      <w:pPr>
        <w:jc w:val="left"/>
      </w:pPr>
      <w:r w:rsidRPr="00406EB3">
        <w:t>Burial took place in the Church of England portion of Orbost Cemetery, Vic</w:t>
      </w:r>
      <w:r w:rsidR="0087796C" w:rsidRPr="00406EB3">
        <w:t xml:space="preserve"> in grave no</w:t>
      </w:r>
      <w:r w:rsidRPr="00406EB3">
        <w:t>.</w:t>
      </w:r>
      <w:r w:rsidR="0087796C" w:rsidRPr="00406EB3">
        <w:t xml:space="preserve"> 308.</w:t>
      </w:r>
      <w:r w:rsidRPr="00406EB3">
        <w:t xml:space="preserve"> </w:t>
      </w:r>
    </w:p>
    <w:p w14:paraId="0055BBC2" w14:textId="7468C006" w:rsidR="00E542B0" w:rsidRPr="00406EB3" w:rsidRDefault="00E542B0" w:rsidP="00E542B0">
      <w:pPr>
        <w:jc w:val="left"/>
      </w:pPr>
    </w:p>
    <w:p w14:paraId="7410C43C" w14:textId="097C3C86" w:rsidR="00E542B0" w:rsidRPr="00406EB3" w:rsidRDefault="00E542B0" w:rsidP="00E542B0">
      <w:pPr>
        <w:jc w:val="left"/>
      </w:pPr>
      <w:r w:rsidRPr="00406EB3">
        <w:t>Business in connection with his Estate was placed in the:</w:t>
      </w:r>
    </w:p>
    <w:p w14:paraId="42452BEE" w14:textId="7E2A8B4F" w:rsidR="00FB4F43" w:rsidRPr="00406EB3" w:rsidRDefault="00196F6F" w:rsidP="00E81080">
      <w:pPr>
        <w:jc w:val="left"/>
        <w:rPr>
          <w:szCs w:val="20"/>
        </w:rPr>
      </w:pPr>
      <w:r w:rsidRPr="00406EB3">
        <w:rPr>
          <w:noProof/>
          <w:lang w:eastAsia="en-AU"/>
        </w:rPr>
        <mc:AlternateContent>
          <mc:Choice Requires="wps">
            <w:drawing>
              <wp:anchor distT="0" distB="0" distL="114300" distR="114300" simplePos="0" relativeHeight="251665408" behindDoc="0" locked="0" layoutInCell="1" allowOverlap="1" wp14:anchorId="40FEE0ED" wp14:editId="1E6F07CB">
                <wp:simplePos x="0" y="0"/>
                <wp:positionH relativeFrom="column">
                  <wp:posOffset>21590</wp:posOffset>
                </wp:positionH>
                <wp:positionV relativeFrom="paragraph">
                  <wp:posOffset>250190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400B90D" w14:textId="77777777" w:rsidR="00E542B0" w:rsidRDefault="00E542B0" w:rsidP="00E81080">
                            <w:pPr>
                              <w:jc w:val="left"/>
                              <w:rPr>
                                <w:sz w:val="20"/>
                                <w:szCs w:val="20"/>
                              </w:rPr>
                            </w:pPr>
                            <w:r>
                              <w:rPr>
                                <w:i/>
                                <w:sz w:val="20"/>
                                <w:szCs w:val="20"/>
                              </w:rPr>
                              <w:t>Argus</w:t>
                            </w:r>
                            <w:r>
                              <w:rPr>
                                <w:sz w:val="20"/>
                                <w:szCs w:val="20"/>
                              </w:rPr>
                              <w:t xml:space="preserve"> Tuesday June 5, 1945:</w:t>
                            </w:r>
                          </w:p>
                          <w:p w14:paraId="1AC804DC" w14:textId="77777777" w:rsidR="00E542B0" w:rsidRPr="00E542B0" w:rsidRDefault="00E542B0" w:rsidP="00E81080">
                            <w:pPr>
                              <w:rPr>
                                <w:sz w:val="22"/>
                                <w:szCs w:val="22"/>
                              </w:rPr>
                            </w:pPr>
                            <w:r w:rsidRPr="00E542B0">
                              <w:rPr>
                                <w:sz w:val="22"/>
                                <w:szCs w:val="22"/>
                              </w:rPr>
                              <w:t>LAW NOTICES</w:t>
                            </w:r>
                          </w:p>
                          <w:p w14:paraId="066F3D4C" w14:textId="77777777" w:rsidR="00E542B0" w:rsidRPr="003F2954" w:rsidRDefault="00E542B0" w:rsidP="003F2954">
                            <w:pPr>
                              <w:jc w:val="both"/>
                            </w:pPr>
                            <w:r w:rsidRPr="00E542B0">
                              <w:rPr>
                                <w:sz w:val="22"/>
                                <w:szCs w:val="22"/>
                              </w:rPr>
                              <w:t xml:space="preserve">WILLIAM FREDERICK ASHBY, Late of Orbost, </w:t>
                            </w:r>
                            <w:proofErr w:type="spellStart"/>
                            <w:r w:rsidRPr="00E542B0">
                              <w:rPr>
                                <w:sz w:val="22"/>
                                <w:szCs w:val="22"/>
                              </w:rPr>
                              <w:t>Laborer</w:t>
                            </w:r>
                            <w:proofErr w:type="spellEnd"/>
                            <w:r w:rsidRPr="00E542B0">
                              <w:rPr>
                                <w:sz w:val="22"/>
                                <w:szCs w:val="22"/>
                              </w:rPr>
                              <w:t>, Deceased.—After 14 clear days, Annie Elizabeth Ashby, of Orbost, widow, the executrix appointed by deceased’</w:t>
                            </w:r>
                            <w:r w:rsidR="00B04794">
                              <w:rPr>
                                <w:sz w:val="22"/>
                                <w:szCs w:val="22"/>
                              </w:rPr>
                              <w:t>s</w:t>
                            </w:r>
                            <w:r w:rsidRPr="00E542B0">
                              <w:rPr>
                                <w:sz w:val="22"/>
                                <w:szCs w:val="22"/>
                              </w:rPr>
                              <w:t xml:space="preserve"> will, dated 30</w:t>
                            </w:r>
                            <w:r w:rsidRPr="00E542B0">
                              <w:rPr>
                                <w:sz w:val="22"/>
                                <w:szCs w:val="22"/>
                                <w:vertAlign w:val="superscript"/>
                              </w:rPr>
                              <w:t>th</w:t>
                            </w:r>
                            <w:r w:rsidRPr="00E542B0">
                              <w:rPr>
                                <w:sz w:val="22"/>
                                <w:szCs w:val="22"/>
                              </w:rPr>
                              <w:t xml:space="preserve"> day of April, 1945, will apply to the Supreme Court of Victoria for PROBATE of this WILL.  RUPERT J. MOSELY, solicitor, Orbost.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FEE0ED" id="Text Box 5" o:spid="_x0000_s1030" type="#_x0000_t202" style="position:absolute;margin-left:1.7pt;margin-top:19.7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" filled="f" strokeweight=".5pt">
                <v:textbox style="mso-fit-shape-to-text:t">
                  <w:txbxContent>
                    <w:p w14:paraId="3400B90D" w14:textId="77777777" w:rsidR="00E542B0" w:rsidRDefault="00E542B0" w:rsidP="00E81080">
                      <w:pPr>
                        <w:jc w:val="left"/>
                        <w:rPr>
                          <w:sz w:val="20"/>
                          <w:szCs w:val="20"/>
                        </w:rPr>
                      </w:pPr>
                      <w:r>
                        <w:rPr>
                          <w:i/>
                          <w:sz w:val="20"/>
                          <w:szCs w:val="20"/>
                        </w:rPr>
                        <w:t>Argus</w:t>
                      </w:r>
                      <w:r>
                        <w:rPr>
                          <w:sz w:val="20"/>
                          <w:szCs w:val="20"/>
                        </w:rPr>
                        <w:t xml:space="preserve"> Tuesday June 5, 1945:</w:t>
                      </w:r>
                    </w:p>
                    <w:p w14:paraId="1AC804DC" w14:textId="77777777" w:rsidR="00E542B0" w:rsidRPr="00E542B0" w:rsidRDefault="00E542B0" w:rsidP="00E81080">
                      <w:pPr>
                        <w:rPr>
                          <w:sz w:val="22"/>
                          <w:szCs w:val="22"/>
                        </w:rPr>
                      </w:pPr>
                      <w:r w:rsidRPr="00E542B0">
                        <w:rPr>
                          <w:sz w:val="22"/>
                          <w:szCs w:val="22"/>
                        </w:rPr>
                        <w:t>LAW NOTICES</w:t>
                      </w:r>
                    </w:p>
                    <w:p w14:paraId="066F3D4C" w14:textId="77777777" w:rsidR="00E542B0" w:rsidRPr="003F2954" w:rsidRDefault="00E542B0" w:rsidP="003F2954">
                      <w:pPr>
                        <w:jc w:val="both"/>
                      </w:pPr>
                      <w:r w:rsidRPr="00E542B0">
                        <w:rPr>
                          <w:sz w:val="22"/>
                          <w:szCs w:val="22"/>
                        </w:rPr>
                        <w:t xml:space="preserve">WILLIAM FREDERICK ASHBY, Late of Orbost, </w:t>
                      </w:r>
                      <w:proofErr w:type="spellStart"/>
                      <w:r w:rsidRPr="00E542B0">
                        <w:rPr>
                          <w:sz w:val="22"/>
                          <w:szCs w:val="22"/>
                        </w:rPr>
                        <w:t>Laborer</w:t>
                      </w:r>
                      <w:proofErr w:type="spellEnd"/>
                      <w:r w:rsidRPr="00E542B0">
                        <w:rPr>
                          <w:sz w:val="22"/>
                          <w:szCs w:val="22"/>
                        </w:rPr>
                        <w:t>, Deceased.—After 14 clear days, Annie Elizabeth Ashby, of Orbost, widow, the executrix appointed by deceased’</w:t>
                      </w:r>
                      <w:r w:rsidR="00B04794">
                        <w:rPr>
                          <w:sz w:val="22"/>
                          <w:szCs w:val="22"/>
                        </w:rPr>
                        <w:t>s</w:t>
                      </w:r>
                      <w:r w:rsidRPr="00E542B0">
                        <w:rPr>
                          <w:sz w:val="22"/>
                          <w:szCs w:val="22"/>
                        </w:rPr>
                        <w:t xml:space="preserve"> will, dated 30</w:t>
                      </w:r>
                      <w:r w:rsidRPr="00E542B0">
                        <w:rPr>
                          <w:sz w:val="22"/>
                          <w:szCs w:val="22"/>
                          <w:vertAlign w:val="superscript"/>
                        </w:rPr>
                        <w:t>th</w:t>
                      </w:r>
                      <w:r w:rsidRPr="00E542B0">
                        <w:rPr>
                          <w:sz w:val="22"/>
                          <w:szCs w:val="22"/>
                        </w:rPr>
                        <w:t xml:space="preserve"> day of April, 1945, will apply to the Supreme Court of Victoria for PROBATE of this WILL.  RUPERT J. MOSELY, solicitor, Orbost.</w:t>
                      </w:r>
                    </w:p>
                  </w:txbxContent>
                </v:textbox>
                <w10:wrap type="square"/>
              </v:shape>
            </w:pict>
          </mc:Fallback>
        </mc:AlternateContent>
      </w:r>
    </w:p>
    <w:p w14:paraId="5FF334E6" w14:textId="56EA0848" w:rsidR="000C5746" w:rsidRPr="00406EB3" w:rsidRDefault="00196F6F" w:rsidP="000C5746">
      <w:pPr>
        <w:jc w:val="left"/>
      </w:pPr>
      <w:r>
        <w:rPr>
          <w:noProof/>
          <w:lang w:eastAsia="en-AU"/>
        </w:rPr>
        <w:lastRenderedPageBreak/>
        <mc:AlternateContent>
          <mc:Choice Requires="wpg">
            <w:drawing>
              <wp:anchor distT="0" distB="0" distL="114300" distR="114300" simplePos="0" relativeHeight="251671552" behindDoc="0" locked="0" layoutInCell="1" allowOverlap="1" wp14:anchorId="6B4C9283" wp14:editId="465F0619">
                <wp:simplePos x="0" y="0"/>
                <wp:positionH relativeFrom="column">
                  <wp:posOffset>316865</wp:posOffset>
                </wp:positionH>
                <wp:positionV relativeFrom="paragraph">
                  <wp:posOffset>91440</wp:posOffset>
                </wp:positionV>
                <wp:extent cx="5743575" cy="4050792"/>
                <wp:effectExtent l="0" t="0" r="9525" b="6985"/>
                <wp:wrapSquare wrapText="bothSides"/>
                <wp:docPr id="12" name="Group 12"/>
                <wp:cNvGraphicFramePr/>
                <a:graphic xmlns:a="http://schemas.openxmlformats.org/drawingml/2006/main">
                  <a:graphicData uri="http://schemas.microsoft.com/office/word/2010/wordprocessingGroup">
                    <wpg:wgp>
                      <wpg:cNvGrpSpPr/>
                      <wpg:grpSpPr>
                        <a:xfrm>
                          <a:off x="0" y="0"/>
                          <a:ext cx="5743575" cy="4050792"/>
                          <a:chOff x="0" y="0"/>
                          <a:chExt cx="5743575" cy="4050792"/>
                        </a:xfrm>
                      </wpg:grpSpPr>
                      <wpg:grpSp>
                        <wpg:cNvPr id="11" name="Group 11"/>
                        <wpg:cNvGrpSpPr/>
                        <wpg:grpSpPr>
                          <a:xfrm>
                            <a:off x="0" y="0"/>
                            <a:ext cx="5743575" cy="3657600"/>
                            <a:chOff x="0" y="0"/>
                            <a:chExt cx="5743575" cy="3657600"/>
                          </a:xfrm>
                        </wpg:grpSpPr>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000375" y="0"/>
                              <a:ext cx="2743200" cy="3657600"/>
                            </a:xfrm>
                            <a:prstGeom prst="rect">
                              <a:avLst/>
                            </a:prstGeom>
                          </pic:spPr>
                        </pic:pic>
                        <pic:pic xmlns:pic="http://schemas.openxmlformats.org/drawingml/2006/picture">
                          <pic:nvPicPr>
                            <pic:cNvPr id="8" name="Picture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33675" cy="3657600"/>
                            </a:xfrm>
                            <a:prstGeom prst="rect">
                              <a:avLst/>
                            </a:prstGeom>
                          </pic:spPr>
                        </pic:pic>
                      </wpg:grpSp>
                      <wps:wsp>
                        <wps:cNvPr id="10" name="Text Box 10"/>
                        <wps:cNvSpPr txBox="1"/>
                        <wps:spPr>
                          <a:xfrm>
                            <a:off x="962025" y="3657600"/>
                            <a:ext cx="3794760" cy="393192"/>
                          </a:xfrm>
                          <a:prstGeom prst="rect">
                            <a:avLst/>
                          </a:prstGeom>
                          <a:noFill/>
                          <a:ln w="6350">
                            <a:noFill/>
                          </a:ln>
                          <a:effectLst/>
                        </wps:spPr>
                        <wps:txbx>
                          <w:txbxContent>
                            <w:p w14:paraId="6AF25FEE" w14:textId="77777777" w:rsidR="00406EB3" w:rsidRDefault="00406EB3" w:rsidP="00BE1AEC">
                              <w:pPr>
                                <w:rPr>
                                  <w:sz w:val="20"/>
                                  <w:szCs w:val="20"/>
                                </w:rPr>
                              </w:pPr>
                              <w:r>
                                <w:rPr>
                                  <w:sz w:val="20"/>
                                  <w:szCs w:val="20"/>
                                </w:rPr>
                                <w:t>His Commonwealth War Grave in Orbost Cemetery, Victoria</w:t>
                              </w:r>
                            </w:p>
                            <w:p w14:paraId="6F571C21" w14:textId="77777777" w:rsidR="00406EB3" w:rsidRPr="00A606D1" w:rsidRDefault="00406EB3" w:rsidP="00A606D1">
                              <w:pPr>
                                <w:rPr>
                                  <w:sz w:val="20"/>
                                  <w:szCs w:val="20"/>
                                </w:rPr>
                              </w:pPr>
                              <w:r>
                                <w:rPr>
                                  <w:sz w:val="20"/>
                                  <w:szCs w:val="20"/>
                                </w:rPr>
                                <w:t>Photo supplied by Dept. of Veterans’ Affairs and used with permission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6B4C9283" id="Group 12" o:spid="_x0000_s1031" style="position:absolute;margin-left:24.95pt;margin-top:7.2pt;width:452.25pt;height:318.95pt;z-index:251671552" coordsize="57435,405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">
                <v:group id="Group 11" o:spid="_x0000_s1032" style="position:absolute;width:57435;height:36576" coordsize="57435,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30003;width:27432;height:3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1m8jBAAAA2gAAAA8AAABkcnMvZG93bnJldi54bWxEj0+LwjAUxO+C3yE8YS+yTRUU7RplWRAE&#10;L/7b+yN52xabl5LE2v32RhA8DjPzG2a16W0jOvKhdqxgkuUgiLUzNZcKLuft5wJEiMgGG8ek4J8C&#10;bNbDwQoL4+58pO4US5EgHApUUMXYFlIGXZHFkLmWOHl/zluMSfpSGo/3BLeNnOb5XFqsOS1U2NJP&#10;Rfp6ulkFv+Y62+tbubzkbnfwejz35ykq9THqv79AROrjO/xq74yCJTyvpBsg1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g1m8jBAAAA2gAAAA8AAAAAAAAAAAAAAAAAnwIA&#10;AGRycy9kb3ducmV2LnhtbFBLBQYAAAAABAAEAPcAAACNAwAAAAA=&#10;">
                    <v:imagedata r:id="rId6" o:title=""/>
                    <v:path arrowok="t"/>
                  </v:shape>
                  <v:shape id="Picture 8" o:spid="_x0000_s1034" type="#_x0000_t75" style="position:absolute;width:27336;height:36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8iEm+AAAA2gAAAA8AAABkcnMvZG93bnJldi54bWxET02LwjAQvS/4H8II3rapCiJdo4goLIgH&#10;q+B1aGab7jaT0mRr/PfmIHh8vO/VJtpWDNT7xrGCaZaDIK6cbrhWcL0cPpcgfEDW2DomBQ/ysFmP&#10;PlZYaHfnMw1lqEUKYV+gAhNCV0jpK0MWfeY64sT9uN5iSLCvpe7xnsJtK2d5vpAWG04NBjvaGar+&#10;yn+rYN6d9rNbadrhF/P4OJ5jczBRqck4br9ABIrhLX65v7WCtDVdSTdArp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c8iEm+AAAA2gAAAA8AAAAAAAAAAAAAAAAAnwIAAGRy&#10;cy9kb3ducmV2LnhtbFBLBQYAAAAABAAEAPcAAACKAwAAAAA=&#10;">
                    <v:imagedata r:id="rId7" o:title=""/>
                    <v:path arrowok="t"/>
                  </v:shape>
                </v:group>
                <v:shape id="Text Box 10" o:spid="_x0000_s1035" type="#_x0000_t202" style="position:absolute;left:9620;top:36576;width:37947;height:39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wzsQA&#10;AADbAAAADwAAAGRycy9kb3ducmV2LnhtbESPQWvCQBCF7wX/wzJCb3VjCyLRVURQCqUHtdTrmB2T&#10;kOzskt3GtL++cxC8zfDevPfNcj24VvXUxdqzgekkA0VceFtzaeDrtHuZg4oJ2WLrmQz8UoT1avS0&#10;xNz6Gx+oP6ZSSQjHHA1UKYVc61hU5DBOfCAW7eo7h0nWrtS2w5uEu1a/ZtlMO6xZGioMtK2oaI4/&#10;zsAnfu9TPzTFvglXe3bhsn37+zDmeTxsFqASDelhvl+/W8EXev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kMM7EAAAA2wAAAA8AAAAAAAAAAAAAAAAAmAIAAGRycy9k&#10;b3ducmV2LnhtbFBLBQYAAAAABAAEAPUAAACJAwAAAAA=&#10;" filled="f" stroked="f" strokeweight=".5pt">
                  <v:fill o:detectmouseclick="t"/>
                  <v:textbox style="mso-fit-shape-to-text:t">
                    <w:txbxContent>
                      <w:p w14:paraId="6AF25FEE" w14:textId="77777777" w:rsidR="00406EB3" w:rsidRDefault="00406EB3" w:rsidP="00BE1AEC">
                        <w:pPr>
                          <w:rPr>
                            <w:sz w:val="20"/>
                            <w:szCs w:val="20"/>
                          </w:rPr>
                        </w:pPr>
                        <w:r>
                          <w:rPr>
                            <w:sz w:val="20"/>
                            <w:szCs w:val="20"/>
                          </w:rPr>
                          <w:t>His Commonwealth War Grave in Orbost Cemetery, Victoria</w:t>
                        </w:r>
                      </w:p>
                      <w:p w14:paraId="6F571C21" w14:textId="77777777" w:rsidR="00406EB3" w:rsidRPr="00A606D1" w:rsidRDefault="00406EB3" w:rsidP="00A606D1">
                        <w:pPr>
                          <w:rPr>
                            <w:sz w:val="20"/>
                            <w:szCs w:val="20"/>
                          </w:rPr>
                        </w:pPr>
                        <w:r>
                          <w:rPr>
                            <w:sz w:val="20"/>
                            <w:szCs w:val="20"/>
                          </w:rPr>
                          <w:t>Photo supplied by Dept. of Veterans’ Affairs and used with permission</w:t>
                        </w:r>
                      </w:p>
                    </w:txbxContent>
                  </v:textbox>
                </v:shape>
                <w10:wrap type="square"/>
              </v:group>
            </w:pict>
          </mc:Fallback>
        </mc:AlternateContent>
      </w:r>
    </w:p>
    <w:p w14:paraId="623D0335" w14:textId="6311BE2E" w:rsidR="003C72FC" w:rsidRPr="00406EB3" w:rsidRDefault="00BE1AEC" w:rsidP="000C5746">
      <w:pPr>
        <w:jc w:val="left"/>
      </w:pPr>
      <w:r w:rsidRPr="00406EB3">
        <w:t xml:space="preserve">             </w:t>
      </w:r>
    </w:p>
    <w:p w14:paraId="2CC3AD0D" w14:textId="77777777" w:rsidR="00406EB3" w:rsidRPr="00406EB3" w:rsidRDefault="00406EB3" w:rsidP="00BE1AEC">
      <w:pPr>
        <w:rPr>
          <w:sz w:val="20"/>
          <w:szCs w:val="20"/>
        </w:rPr>
      </w:pPr>
    </w:p>
    <w:p w14:paraId="69D29EE4" w14:textId="77777777" w:rsidR="00406EB3" w:rsidRPr="00406EB3" w:rsidRDefault="00406EB3" w:rsidP="00BE1AEC">
      <w:pPr>
        <w:rPr>
          <w:sz w:val="20"/>
          <w:szCs w:val="20"/>
        </w:rPr>
      </w:pPr>
    </w:p>
    <w:p w14:paraId="5026827E" w14:textId="77777777" w:rsidR="00406EB3" w:rsidRPr="00406EB3" w:rsidRDefault="00406EB3" w:rsidP="00BE1AEC">
      <w:pPr>
        <w:rPr>
          <w:sz w:val="20"/>
          <w:szCs w:val="20"/>
        </w:rPr>
      </w:pPr>
    </w:p>
    <w:p w14:paraId="70690AAA" w14:textId="77777777" w:rsidR="00406EB3" w:rsidRPr="00406EB3" w:rsidRDefault="00406EB3" w:rsidP="00BE1AEC">
      <w:pPr>
        <w:rPr>
          <w:sz w:val="20"/>
          <w:szCs w:val="20"/>
        </w:rPr>
      </w:pPr>
    </w:p>
    <w:p w14:paraId="08CB155F" w14:textId="77777777" w:rsidR="00406EB3" w:rsidRPr="00406EB3" w:rsidRDefault="00406EB3" w:rsidP="00BE1AEC">
      <w:pPr>
        <w:rPr>
          <w:sz w:val="20"/>
          <w:szCs w:val="20"/>
        </w:rPr>
      </w:pPr>
    </w:p>
    <w:p w14:paraId="71FF897E" w14:textId="77777777" w:rsidR="00406EB3" w:rsidRPr="00406EB3" w:rsidRDefault="00406EB3" w:rsidP="00BE1AEC">
      <w:pPr>
        <w:rPr>
          <w:sz w:val="20"/>
          <w:szCs w:val="20"/>
        </w:rPr>
      </w:pPr>
    </w:p>
    <w:p w14:paraId="734A9883" w14:textId="77777777" w:rsidR="00406EB3" w:rsidRPr="00406EB3" w:rsidRDefault="00406EB3" w:rsidP="00BE1AEC">
      <w:pPr>
        <w:rPr>
          <w:sz w:val="20"/>
          <w:szCs w:val="20"/>
        </w:rPr>
      </w:pPr>
    </w:p>
    <w:p w14:paraId="0FC9CF9B" w14:textId="77777777" w:rsidR="00406EB3" w:rsidRPr="00406EB3" w:rsidRDefault="00406EB3" w:rsidP="00BE1AEC">
      <w:pPr>
        <w:rPr>
          <w:sz w:val="20"/>
          <w:szCs w:val="20"/>
        </w:rPr>
      </w:pPr>
    </w:p>
    <w:p w14:paraId="4C2E2415" w14:textId="77777777" w:rsidR="00406EB3" w:rsidRPr="00406EB3" w:rsidRDefault="00406EB3" w:rsidP="00BE1AEC">
      <w:pPr>
        <w:rPr>
          <w:sz w:val="20"/>
          <w:szCs w:val="20"/>
        </w:rPr>
      </w:pPr>
    </w:p>
    <w:p w14:paraId="212B0B01" w14:textId="77777777" w:rsidR="00406EB3" w:rsidRPr="00406EB3" w:rsidRDefault="00406EB3" w:rsidP="00BE1AEC">
      <w:pPr>
        <w:rPr>
          <w:sz w:val="20"/>
          <w:szCs w:val="20"/>
        </w:rPr>
      </w:pPr>
    </w:p>
    <w:p w14:paraId="0B51E2E2" w14:textId="77777777" w:rsidR="00406EB3" w:rsidRPr="00406EB3" w:rsidRDefault="00406EB3" w:rsidP="00BE1AEC">
      <w:pPr>
        <w:rPr>
          <w:sz w:val="20"/>
          <w:szCs w:val="20"/>
        </w:rPr>
      </w:pPr>
    </w:p>
    <w:p w14:paraId="5F79B072" w14:textId="77777777" w:rsidR="00406EB3" w:rsidRPr="00406EB3" w:rsidRDefault="00406EB3" w:rsidP="00BE1AEC">
      <w:pPr>
        <w:rPr>
          <w:sz w:val="20"/>
          <w:szCs w:val="20"/>
        </w:rPr>
      </w:pPr>
    </w:p>
    <w:p w14:paraId="5A72F608" w14:textId="77777777" w:rsidR="00406EB3" w:rsidRPr="00406EB3" w:rsidRDefault="00406EB3" w:rsidP="00BE1AEC">
      <w:pPr>
        <w:rPr>
          <w:sz w:val="20"/>
          <w:szCs w:val="20"/>
        </w:rPr>
      </w:pPr>
    </w:p>
    <w:p w14:paraId="07556AF9" w14:textId="77777777" w:rsidR="00406EB3" w:rsidRPr="00406EB3" w:rsidRDefault="00406EB3" w:rsidP="00BE1AEC">
      <w:pPr>
        <w:rPr>
          <w:sz w:val="20"/>
          <w:szCs w:val="20"/>
        </w:rPr>
      </w:pPr>
    </w:p>
    <w:p w14:paraId="72F592AB" w14:textId="77777777" w:rsidR="00406EB3" w:rsidRPr="00406EB3" w:rsidRDefault="00406EB3" w:rsidP="00BE1AEC">
      <w:pPr>
        <w:rPr>
          <w:sz w:val="20"/>
          <w:szCs w:val="20"/>
        </w:rPr>
      </w:pPr>
    </w:p>
    <w:p w14:paraId="52089D83" w14:textId="77777777" w:rsidR="00406EB3" w:rsidRPr="00406EB3" w:rsidRDefault="00406EB3" w:rsidP="00BE1AEC">
      <w:pPr>
        <w:rPr>
          <w:sz w:val="20"/>
          <w:szCs w:val="20"/>
        </w:rPr>
      </w:pPr>
    </w:p>
    <w:p w14:paraId="2F8F79F1" w14:textId="77777777" w:rsidR="00406EB3" w:rsidRPr="00406EB3" w:rsidRDefault="00406EB3" w:rsidP="00BE1AEC">
      <w:pPr>
        <w:rPr>
          <w:sz w:val="20"/>
          <w:szCs w:val="20"/>
        </w:rPr>
      </w:pPr>
    </w:p>
    <w:p w14:paraId="2E45D3BD" w14:textId="77777777" w:rsidR="00406EB3" w:rsidRPr="00406EB3" w:rsidRDefault="00406EB3" w:rsidP="00BE1AEC">
      <w:pPr>
        <w:rPr>
          <w:sz w:val="20"/>
          <w:szCs w:val="20"/>
        </w:rPr>
      </w:pPr>
    </w:p>
    <w:p w14:paraId="47D8D48C" w14:textId="77777777" w:rsidR="00406EB3" w:rsidRPr="00406EB3" w:rsidRDefault="00406EB3" w:rsidP="00BE1AEC">
      <w:pPr>
        <w:rPr>
          <w:sz w:val="20"/>
          <w:szCs w:val="20"/>
        </w:rPr>
      </w:pPr>
    </w:p>
    <w:p w14:paraId="645EE55C" w14:textId="77777777" w:rsidR="00406EB3" w:rsidRPr="00406EB3" w:rsidRDefault="00406EB3" w:rsidP="00BE1AEC">
      <w:pPr>
        <w:rPr>
          <w:sz w:val="20"/>
          <w:szCs w:val="20"/>
        </w:rPr>
      </w:pPr>
    </w:p>
    <w:p w14:paraId="2791E6D8" w14:textId="77777777" w:rsidR="00406EB3" w:rsidRPr="00406EB3" w:rsidRDefault="00406EB3" w:rsidP="00BE1AEC">
      <w:pPr>
        <w:rPr>
          <w:sz w:val="20"/>
          <w:szCs w:val="20"/>
        </w:rPr>
      </w:pPr>
    </w:p>
    <w:p w14:paraId="2351BFF1" w14:textId="77777777" w:rsidR="00406EB3" w:rsidRPr="00406EB3" w:rsidRDefault="00406EB3" w:rsidP="00BE1AEC">
      <w:pPr>
        <w:rPr>
          <w:sz w:val="20"/>
          <w:szCs w:val="20"/>
        </w:rPr>
      </w:pPr>
    </w:p>
    <w:p w14:paraId="123D415E" w14:textId="77777777" w:rsidR="00406EB3" w:rsidRPr="00406EB3" w:rsidRDefault="00406EB3" w:rsidP="00BE1AEC">
      <w:pPr>
        <w:rPr>
          <w:sz w:val="20"/>
          <w:szCs w:val="20"/>
        </w:rPr>
      </w:pPr>
    </w:p>
    <w:p w14:paraId="53016B32" w14:textId="4091D7E1" w:rsidR="00406EB3" w:rsidRPr="00406EB3" w:rsidRDefault="00406EB3" w:rsidP="00BE1AEC">
      <w:pPr>
        <w:rPr>
          <w:sz w:val="20"/>
          <w:szCs w:val="20"/>
        </w:rPr>
      </w:pPr>
    </w:p>
    <w:p w14:paraId="787A31E8" w14:textId="568E8AB5" w:rsidR="00406EB3" w:rsidRPr="00406EB3" w:rsidRDefault="00406EB3" w:rsidP="00BE1AEC">
      <w:pPr>
        <w:rPr>
          <w:sz w:val="20"/>
          <w:szCs w:val="20"/>
        </w:rPr>
      </w:pPr>
    </w:p>
    <w:p w14:paraId="02D97BD5" w14:textId="7F344D20" w:rsidR="00406EB3" w:rsidRPr="00406EB3" w:rsidRDefault="00406EB3" w:rsidP="00BE1AEC">
      <w:pPr>
        <w:rPr>
          <w:sz w:val="20"/>
          <w:szCs w:val="20"/>
        </w:rPr>
      </w:pPr>
    </w:p>
    <w:p w14:paraId="79ABD3E6" w14:textId="77295823" w:rsidR="003C72FC" w:rsidRPr="00406EB3" w:rsidRDefault="003C72FC" w:rsidP="000C5746">
      <w:pPr>
        <w:jc w:val="left"/>
      </w:pPr>
    </w:p>
    <w:p w14:paraId="5345426A" w14:textId="1C38B553" w:rsidR="003C72FC" w:rsidRPr="00406EB3" w:rsidRDefault="003C72FC" w:rsidP="000C5746">
      <w:pPr>
        <w:jc w:val="left"/>
      </w:pPr>
    </w:p>
    <w:p w14:paraId="324822BE" w14:textId="1C1A0507" w:rsidR="000C5746" w:rsidRPr="00406EB3" w:rsidRDefault="00E542B0" w:rsidP="000C5746">
      <w:pPr>
        <w:jc w:val="left"/>
        <w:rPr>
          <w:sz w:val="20"/>
          <w:szCs w:val="20"/>
        </w:rPr>
      </w:pPr>
      <w:r w:rsidRPr="00406EB3">
        <w:rPr>
          <w:sz w:val="20"/>
          <w:szCs w:val="20"/>
        </w:rPr>
        <w:t>© Donna Baldey 2020</w:t>
      </w:r>
    </w:p>
    <w:p w14:paraId="14699A6F" w14:textId="507EEF5D" w:rsidR="00E542B0" w:rsidRPr="00406EB3" w:rsidRDefault="00E542B0" w:rsidP="000C5746">
      <w:pPr>
        <w:jc w:val="left"/>
        <w:rPr>
          <w:sz w:val="20"/>
          <w:szCs w:val="20"/>
        </w:rPr>
      </w:pPr>
      <w:r w:rsidRPr="00406EB3">
        <w:rPr>
          <w:sz w:val="20"/>
          <w:szCs w:val="20"/>
        </w:rPr>
        <w:t>www.tunnellers.net</w:t>
      </w:r>
    </w:p>
    <w:p w14:paraId="32564BC6" w14:textId="35C97699" w:rsidR="000C5746" w:rsidRPr="00406EB3" w:rsidRDefault="000C5746" w:rsidP="000C5746">
      <w:pPr>
        <w:jc w:val="left"/>
      </w:pPr>
    </w:p>
    <w:p w14:paraId="33A5AE4B" w14:textId="6FD96539" w:rsidR="000C5746" w:rsidRPr="00406EB3" w:rsidRDefault="000C5746" w:rsidP="000C5746">
      <w:pPr>
        <w:jc w:val="left"/>
      </w:pPr>
    </w:p>
    <w:p w14:paraId="761C3208" w14:textId="56F35AF1" w:rsidR="000C5746" w:rsidRPr="00406EB3" w:rsidRDefault="000C5746" w:rsidP="000C5746">
      <w:pPr>
        <w:jc w:val="left"/>
      </w:pPr>
    </w:p>
    <w:p w14:paraId="32B8655A" w14:textId="429B47AC" w:rsidR="000C5746" w:rsidRPr="00406EB3" w:rsidRDefault="000C5746" w:rsidP="000C5746">
      <w:pPr>
        <w:jc w:val="left"/>
      </w:pPr>
    </w:p>
    <w:p w14:paraId="6714FEB1" w14:textId="77777777" w:rsidR="000C5746" w:rsidRPr="00406EB3" w:rsidRDefault="000C5746" w:rsidP="000C5746">
      <w:pPr>
        <w:jc w:val="left"/>
      </w:pPr>
    </w:p>
    <w:p w14:paraId="2B7BB3B4" w14:textId="50E8F7C0" w:rsidR="000C5746" w:rsidRPr="00406EB3" w:rsidRDefault="000C5746" w:rsidP="000C5746">
      <w:pPr>
        <w:jc w:val="left"/>
      </w:pPr>
    </w:p>
    <w:p w14:paraId="43A9CD58" w14:textId="77777777" w:rsidR="000C5746" w:rsidRPr="00406EB3" w:rsidRDefault="000C5746" w:rsidP="000C5746">
      <w:pPr>
        <w:jc w:val="left"/>
      </w:pPr>
    </w:p>
    <w:p w14:paraId="64377159" w14:textId="600163D5" w:rsidR="000C5746" w:rsidRPr="00406EB3" w:rsidRDefault="000C5746" w:rsidP="000C5746">
      <w:pPr>
        <w:jc w:val="left"/>
        <w:rPr>
          <w:i/>
          <w:sz w:val="20"/>
          <w:szCs w:val="20"/>
        </w:rPr>
      </w:pPr>
    </w:p>
    <w:sectPr w:rsidR="000C5746" w:rsidRPr="00406EB3" w:rsidSect="00CE46B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oS3dOQGCpcV3G1ZKcoij8VHjzByF7/RcBIKF1SfQQmXsS9I8pPlFDVk5VdWoD184d5RWZ6RTnrk9jBfHsyFxkQ==" w:salt="hehB+RyxGffnLPdnJmBV6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46"/>
    <w:rsid w:val="000121EF"/>
    <w:rsid w:val="00044666"/>
    <w:rsid w:val="00044EDB"/>
    <w:rsid w:val="000C5746"/>
    <w:rsid w:val="00196F6F"/>
    <w:rsid w:val="00242051"/>
    <w:rsid w:val="002A5414"/>
    <w:rsid w:val="003309C0"/>
    <w:rsid w:val="003C72FC"/>
    <w:rsid w:val="00406EB3"/>
    <w:rsid w:val="004A40AF"/>
    <w:rsid w:val="005D1A8C"/>
    <w:rsid w:val="005D38CC"/>
    <w:rsid w:val="00705584"/>
    <w:rsid w:val="00773D95"/>
    <w:rsid w:val="007A2110"/>
    <w:rsid w:val="007E2AA2"/>
    <w:rsid w:val="00835D17"/>
    <w:rsid w:val="0087072C"/>
    <w:rsid w:val="0087796C"/>
    <w:rsid w:val="008B78EB"/>
    <w:rsid w:val="00AD4B60"/>
    <w:rsid w:val="00AF1130"/>
    <w:rsid w:val="00AF659D"/>
    <w:rsid w:val="00B04794"/>
    <w:rsid w:val="00BE1AEC"/>
    <w:rsid w:val="00C415D5"/>
    <w:rsid w:val="00C628AE"/>
    <w:rsid w:val="00C752B3"/>
    <w:rsid w:val="00CB31A5"/>
    <w:rsid w:val="00CE46B8"/>
    <w:rsid w:val="00DD1B01"/>
    <w:rsid w:val="00DD3E1C"/>
    <w:rsid w:val="00DF4864"/>
    <w:rsid w:val="00E542B0"/>
    <w:rsid w:val="00E81080"/>
    <w:rsid w:val="00F6079D"/>
    <w:rsid w:val="00FB4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A734"/>
  <w15:docId w15:val="{CC79F9D7-91FC-41F5-8892-D3530A3D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072C"/>
    <w:pPr>
      <w:ind w:firstLine="720"/>
      <w:jc w:val="left"/>
    </w:pPr>
    <w:rPr>
      <w:rFonts w:ascii="Verdana" w:eastAsia="Times New Roman" w:hAnsi="Verdana" w:cs="Arial"/>
      <w:sz w:val="28"/>
      <w:szCs w:val="20"/>
    </w:rPr>
  </w:style>
  <w:style w:type="character" w:customStyle="1" w:styleId="BodyTextIndentChar">
    <w:name w:val="Body Text Indent Char"/>
    <w:basedOn w:val="DefaultParagraphFont"/>
    <w:link w:val="BodyTextIndent"/>
    <w:rsid w:val="0087072C"/>
    <w:rPr>
      <w:rFonts w:ascii="Verdana" w:eastAsia="Times New Roman" w:hAnsi="Verdana" w:cs="Arial"/>
      <w:sz w:val="28"/>
      <w:szCs w:val="20"/>
    </w:rPr>
  </w:style>
  <w:style w:type="paragraph" w:styleId="BodyText3">
    <w:name w:val="Body Text 3"/>
    <w:basedOn w:val="Normal"/>
    <w:link w:val="BodyText3Char"/>
    <w:rsid w:val="0087072C"/>
    <w:pPr>
      <w:autoSpaceDE w:val="0"/>
      <w:autoSpaceDN w:val="0"/>
      <w:adjustRightInd w:val="0"/>
      <w:jc w:val="both"/>
    </w:pPr>
    <w:rPr>
      <w:rFonts w:ascii="Verdana" w:eastAsia="Times New Roman" w:hAnsi="Verdana"/>
      <w:szCs w:val="20"/>
      <w:lang w:val="en-US"/>
    </w:rPr>
  </w:style>
  <w:style w:type="character" w:customStyle="1" w:styleId="BodyText3Char">
    <w:name w:val="Body Text 3 Char"/>
    <w:basedOn w:val="DefaultParagraphFont"/>
    <w:link w:val="BodyText3"/>
    <w:rsid w:val="0087072C"/>
    <w:rPr>
      <w:rFonts w:ascii="Verdana" w:eastAsia="Times New Roman" w:hAnsi="Verdana"/>
      <w:szCs w:val="20"/>
      <w:lang w:val="en-US"/>
    </w:rPr>
  </w:style>
  <w:style w:type="character" w:styleId="Strong">
    <w:name w:val="Strong"/>
    <w:qFormat/>
    <w:rsid w:val="00870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1150</Words>
  <Characters>6557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john.reading@bigpond.com</cp:lastModifiedBy>
  <cp:revision>5</cp:revision>
  <dcterms:created xsi:type="dcterms:W3CDTF">2020-12-02T06:24:00Z</dcterms:created>
  <dcterms:modified xsi:type="dcterms:W3CDTF">2020-12-10T19:05:00Z</dcterms:modified>
</cp:coreProperties>
</file>